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EBE" w:rsidRDefault="00A17EBE" w:rsidP="009C44D0">
      <w:pPr>
        <w:pStyle w:val="Default"/>
        <w:jc w:val="center"/>
        <w:rPr>
          <w:color w:val="auto"/>
        </w:rPr>
      </w:pPr>
    </w:p>
    <w:p w:rsidR="00A17EBE" w:rsidRDefault="00A17EBE" w:rsidP="009C44D0">
      <w:pPr>
        <w:pStyle w:val="Default"/>
        <w:jc w:val="center"/>
        <w:rPr>
          <w:color w:val="auto"/>
        </w:rPr>
      </w:pPr>
    </w:p>
    <w:p w:rsidR="00A17EBE" w:rsidRDefault="00A17EBE" w:rsidP="00A17EBE">
      <w:pPr>
        <w:pStyle w:val="Default"/>
        <w:jc w:val="center"/>
        <w:rPr>
          <w:color w:val="auto"/>
        </w:rPr>
      </w:pPr>
      <w:r>
        <w:rPr>
          <w:noProof/>
          <w:color w:val="auto"/>
          <w:lang w:eastAsia="ru-RU"/>
        </w:rPr>
        <w:lastRenderedPageBreak/>
        <w:drawing>
          <wp:inline distT="0" distB="0" distL="0" distR="0">
            <wp:extent cx="9251950" cy="6722699"/>
            <wp:effectExtent l="19050" t="0" r="6350" b="0"/>
            <wp:docPr id="1" name="Рисунок 1" descr="F:\Сканы титульников\Календарный график рабо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титульников\Календарный график работы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C44D0">
        <w:rPr>
          <w:color w:val="auto"/>
        </w:rPr>
        <w:lastRenderedPageBreak/>
        <w:t xml:space="preserve">                                            </w:t>
      </w:r>
      <w:r>
        <w:rPr>
          <w:color w:val="auto"/>
        </w:rPr>
        <w:t xml:space="preserve">    </w:t>
      </w:r>
    </w:p>
    <w:p w:rsidR="008E7F26" w:rsidRPr="009C44D0" w:rsidRDefault="009C44D0" w:rsidP="009C44D0">
      <w:pPr>
        <w:pStyle w:val="Default"/>
        <w:jc w:val="center"/>
        <w:rPr>
          <w:color w:val="auto"/>
        </w:rPr>
      </w:pPr>
      <w:r>
        <w:rPr>
          <w:color w:val="auto"/>
        </w:rPr>
        <w:t xml:space="preserve">                                                                                                                                </w:t>
      </w:r>
    </w:p>
    <w:tbl>
      <w:tblPr>
        <w:tblW w:w="4951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6858"/>
        <w:gridCol w:w="7599"/>
      </w:tblGrid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Начало учебного года</w:t>
            </w:r>
            <w:r w:rsidR="00FA0A82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– 1 сентября 2023 </w:t>
            </w:r>
            <w:r w:rsidRPr="008E7F26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>г</w:t>
            </w:r>
            <w:r w:rsidR="00FD37C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>ода</w:t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Окончание учебного года</w:t>
            </w:r>
            <w:r w:rsidR="00FA0A82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>– 31 мая 2024</w:t>
            </w:r>
            <w:r w:rsidRPr="008E7F26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Режим работы учреждения</w:t>
            </w:r>
            <w:r w:rsidRPr="008E7F26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: </w:t>
            </w: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пятидневная рабочая неделя с двенадцатичасовым пребыванием детей, ежедневный график работы с 06.00 до 18.00 ч. </w:t>
            </w:r>
          </w:p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Выходные дни: суббота, воскресенье и праздничные дни.</w:t>
            </w: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br/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Количество групп-комплектов:</w:t>
            </w:r>
          </w:p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2 группа раннего возраста -1</w:t>
            </w:r>
          </w:p>
          <w:p w:rsidR="008E7F26" w:rsidRPr="008E7F26" w:rsidRDefault="00FD37C5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1-я младшая группа - 1</w:t>
            </w:r>
          </w:p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2-я  младшая группа – 1</w:t>
            </w:r>
          </w:p>
          <w:p w:rsidR="008E7F26" w:rsidRPr="008E7F26" w:rsidRDefault="00FA0A82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редняя группа – 1</w:t>
            </w:r>
          </w:p>
          <w:p w:rsidR="008E7F26" w:rsidRPr="008E7F26" w:rsidRDefault="00FA0A82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таршая группа -1</w:t>
            </w:r>
          </w:p>
          <w:p w:rsidR="008E7F26" w:rsidRPr="008E7F26" w:rsidRDefault="00FA0A82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п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одготовительная группа -1</w:t>
            </w:r>
          </w:p>
        </w:tc>
      </w:tr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Начало занятий</w:t>
            </w:r>
            <w:r w:rsidR="007427D4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: в </w:t>
            </w:r>
            <w:r w:rsidR="00FA0A82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.</w:t>
            </w:r>
            <w:r w:rsidRPr="008E7F26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br/>
            </w:r>
          </w:p>
        </w:tc>
      </w:tr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Летний оздоровительный период:</w:t>
            </w:r>
          </w:p>
          <w:p w:rsidR="008E7F26" w:rsidRPr="008E7F26" w:rsidRDefault="00FD37C5" w:rsidP="008E7F2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 xml:space="preserve"> с 01.06 по 31.08.202</w:t>
            </w:r>
            <w:r w:rsidR="00FA0A82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 xml:space="preserve">4 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</w:tr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Каникулы:</w:t>
            </w:r>
            <w:r w:rsidR="00FA0A82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 с 1 января по 8 января 2024</w:t>
            </w:r>
            <w:r w:rsidRPr="008E7F26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</w:tc>
      </w:tr>
      <w:tr w:rsidR="008E7F26" w:rsidRPr="008E7F26" w:rsidTr="00EB3CB0">
        <w:trPr>
          <w:tblCellSpacing w:w="0" w:type="dxa"/>
        </w:trPr>
        <w:tc>
          <w:tcPr>
            <w:tcW w:w="237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8"/>
                <w:szCs w:val="28"/>
                <w:lang w:eastAsia="ru-RU"/>
              </w:rPr>
            </w:pPr>
            <w:r w:rsidRPr="008E7F26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Мониторинг достижения  детьми планируемых результатов освоения программы: </w:t>
            </w:r>
            <w:r w:rsidR="00FA0A82">
              <w:rPr>
                <w:rFonts w:ascii="Times New Roman" w:eastAsia="Calibri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 xml:space="preserve"> апрель2024</w:t>
            </w:r>
            <w:r w:rsidRPr="008E7F26">
              <w:rPr>
                <w:rFonts w:ascii="Times New Roman" w:eastAsia="Calibri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E7F26" w:rsidRPr="008E7F26" w:rsidRDefault="008E7F26" w:rsidP="008E7F2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</w:tbl>
    <w:p w:rsidR="008E7F26" w:rsidRPr="008E7F26" w:rsidRDefault="008E7F26" w:rsidP="008E7F26">
      <w:pPr>
        <w:rPr>
          <w:rFonts w:ascii="Calibri" w:eastAsia="Calibri" w:hAnsi="Calibri" w:cs="Times New Roman"/>
        </w:rPr>
      </w:pPr>
    </w:p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sz w:val="28"/>
        </w:rPr>
        <w:sectPr w:rsidR="008E7F26" w:rsidRPr="008E7F26" w:rsidSect="00EB3CB0">
          <w:footerReference w:type="default" r:id="rId9"/>
          <w:pgSz w:w="16838" w:h="11906" w:orient="landscape"/>
          <w:pgMar w:top="709" w:right="1134" w:bottom="851" w:left="1134" w:header="708" w:footer="708" w:gutter="0"/>
          <w:pgNumType w:start="1"/>
          <w:cols w:space="708"/>
          <w:docGrid w:linePitch="360"/>
        </w:sectPr>
      </w:pPr>
    </w:p>
    <w:p w:rsidR="008E7F26" w:rsidRPr="008E7F26" w:rsidRDefault="008E7F26" w:rsidP="008E7F26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E7F26">
        <w:rPr>
          <w:rFonts w:ascii="Times New Roman" w:eastAsia="Calibri" w:hAnsi="Times New Roman" w:cs="Times New Roman"/>
          <w:sz w:val="24"/>
          <w:szCs w:val="24"/>
        </w:rPr>
        <w:lastRenderedPageBreak/>
        <w:t>Р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ежим дня воспитанн</w:t>
      </w:r>
      <w:r w:rsidR="007427D4">
        <w:rPr>
          <w:rFonts w:ascii="Times New Roman" w:eastAsia="Calibri" w:hAnsi="Times New Roman" w:cs="Times New Roman"/>
          <w:b/>
          <w:i/>
          <w:sz w:val="24"/>
          <w:szCs w:val="24"/>
        </w:rPr>
        <w:t>иков на период с 1 сентября 2022 года  по 31 мая 2023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года </w:t>
      </w:r>
      <w:r w:rsidRPr="008E7F26">
        <w:rPr>
          <w:rFonts w:ascii="Times New Roman" w:eastAsia="Calibri" w:hAnsi="Times New Roman" w:cs="Times New Roman"/>
          <w:b/>
          <w:sz w:val="24"/>
          <w:szCs w:val="24"/>
        </w:rPr>
        <w:t xml:space="preserve"> (холодный период)</w:t>
      </w: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7F26">
        <w:rPr>
          <w:rFonts w:ascii="Times New Roman" w:eastAsia="Calibri" w:hAnsi="Times New Roman" w:cs="Times New Roman"/>
          <w:b/>
          <w:sz w:val="28"/>
          <w:szCs w:val="28"/>
        </w:rPr>
        <w:t>2 группа раннего возраста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38"/>
        <w:gridCol w:w="2876"/>
      </w:tblGrid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гимнастика.</w:t>
            </w:r>
          </w:p>
        </w:tc>
        <w:tc>
          <w:tcPr>
            <w:tcW w:w="921" w:type="pct"/>
          </w:tcPr>
          <w:p w:rsidR="008E7F2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6.00 – 8.05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921" w:type="pct"/>
          </w:tcPr>
          <w:p w:rsidR="008E7F2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8.05 – 8.30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занятиям, игры.</w:t>
            </w:r>
          </w:p>
        </w:tc>
        <w:tc>
          <w:tcPr>
            <w:tcW w:w="921" w:type="pct"/>
          </w:tcPr>
          <w:p w:rsidR="008E7F2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8.30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CD6735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(по подгруппам) (включая перерывы по 10 минут).</w:t>
            </w:r>
          </w:p>
        </w:tc>
        <w:tc>
          <w:tcPr>
            <w:tcW w:w="921" w:type="pct"/>
          </w:tcPr>
          <w:p w:rsidR="008E7F2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 – 9.20</w:t>
            </w:r>
          </w:p>
        </w:tc>
      </w:tr>
      <w:tr w:rsidR="008339B6" w:rsidRPr="008E7F26" w:rsidTr="00EB3CB0">
        <w:trPr>
          <w:trHeight w:val="20"/>
        </w:trPr>
        <w:tc>
          <w:tcPr>
            <w:tcW w:w="4079" w:type="pct"/>
          </w:tcPr>
          <w:p w:rsidR="008339B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921" w:type="pct"/>
          </w:tcPr>
          <w:p w:rsidR="008339B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9.20-9.50</w:t>
            </w:r>
          </w:p>
        </w:tc>
      </w:tr>
      <w:tr w:rsidR="008339B6" w:rsidRPr="008E7F26" w:rsidTr="00EB3CB0">
        <w:trPr>
          <w:trHeight w:val="20"/>
        </w:trPr>
        <w:tc>
          <w:tcPr>
            <w:tcW w:w="4079" w:type="pct"/>
          </w:tcPr>
          <w:p w:rsidR="008339B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921" w:type="pct"/>
          </w:tcPr>
          <w:p w:rsidR="008339B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9.50-10.00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Прогулка</w:t>
            </w:r>
          </w:p>
        </w:tc>
        <w:tc>
          <w:tcPr>
            <w:tcW w:w="921" w:type="pct"/>
          </w:tcPr>
          <w:p w:rsidR="008E7F26" w:rsidRPr="008E7F26" w:rsidRDefault="006C34BE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 – 11.20 (1ч2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>0мин)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921" w:type="pct"/>
          </w:tcPr>
          <w:p w:rsidR="008E7F26" w:rsidRPr="008E7F26" w:rsidRDefault="006C34BE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11.20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11.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11.35 – 12.00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15.00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15.15 – 15.3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CD6735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(по подгруппам) (включая перерывы по 10 минут).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 – 15.55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и самостоятельная деятельность, игры, индивидуальная работа.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15.55 – 16.15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 Уход домой.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16.15– 18.00</w:t>
            </w:r>
            <w:r w:rsidR="008339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E7F26" w:rsidRPr="008E7F26" w:rsidRDefault="008E7F26" w:rsidP="008E7F26">
      <w:pPr>
        <w:spacing w:after="0" w:line="240" w:lineRule="auto"/>
        <w:ind w:left="1065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7F26">
        <w:rPr>
          <w:rFonts w:ascii="Times New Roman" w:eastAsia="Calibri" w:hAnsi="Times New Roman" w:cs="Times New Roman"/>
          <w:b/>
          <w:sz w:val="28"/>
          <w:szCs w:val="28"/>
        </w:rPr>
        <w:t xml:space="preserve">1 младшая группа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38"/>
        <w:gridCol w:w="2876"/>
      </w:tblGrid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6.00 – 8.00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 – 8.35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занятиям, игры.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8.35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CD6735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(по подгруппам) (включая перерывы по 10 минут).</w:t>
            </w:r>
          </w:p>
        </w:tc>
        <w:tc>
          <w:tcPr>
            <w:tcW w:w="921" w:type="pct"/>
          </w:tcPr>
          <w:p w:rsidR="008E7F26" w:rsidRPr="008E7F26" w:rsidRDefault="008339B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 – 9.20</w:t>
            </w:r>
          </w:p>
        </w:tc>
      </w:tr>
      <w:tr w:rsidR="002A1437" w:rsidRPr="008E7F26" w:rsidTr="00EB3CB0">
        <w:trPr>
          <w:trHeight w:val="20"/>
        </w:trPr>
        <w:tc>
          <w:tcPr>
            <w:tcW w:w="4079" w:type="pct"/>
          </w:tcPr>
          <w:p w:rsidR="002A1437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921" w:type="pct"/>
          </w:tcPr>
          <w:p w:rsidR="002A1437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9.20-9.50</w:t>
            </w:r>
          </w:p>
        </w:tc>
      </w:tr>
      <w:tr w:rsidR="002A1437" w:rsidRPr="008E7F26" w:rsidTr="00EB3CB0">
        <w:trPr>
          <w:trHeight w:val="20"/>
        </w:trPr>
        <w:tc>
          <w:tcPr>
            <w:tcW w:w="4079" w:type="pct"/>
          </w:tcPr>
          <w:p w:rsidR="002A1437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921" w:type="pct"/>
          </w:tcPr>
          <w:p w:rsidR="002A1437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9.50-10.00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Прогулка</w:t>
            </w:r>
          </w:p>
        </w:tc>
        <w:tc>
          <w:tcPr>
            <w:tcW w:w="921" w:type="pct"/>
          </w:tcPr>
          <w:p w:rsidR="008E7F26" w:rsidRPr="008E7F26" w:rsidRDefault="006C34BE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 – 11.20 (1ч2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>0мин)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921" w:type="pct"/>
          </w:tcPr>
          <w:p w:rsidR="008E7F26" w:rsidRPr="008E7F26" w:rsidRDefault="006C34BE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11.2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>0 – 11.3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11.35 – 12.00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15.00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Полдник.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15.15 – 15.3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CD6735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(по подгруппам) (включая перерывы по 10 минут).</w:t>
            </w:r>
          </w:p>
        </w:tc>
        <w:tc>
          <w:tcPr>
            <w:tcW w:w="921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 – 15.55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и самостоятельная деятельность, игры, индивидуальная работа.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15.55 – 16.15</w:t>
            </w:r>
          </w:p>
        </w:tc>
      </w:tr>
      <w:tr w:rsidR="008E7F26" w:rsidRPr="008E7F26" w:rsidTr="00EB3CB0">
        <w:trPr>
          <w:trHeight w:val="20"/>
        </w:trPr>
        <w:tc>
          <w:tcPr>
            <w:tcW w:w="4079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 Уход домой.</w:t>
            </w:r>
          </w:p>
        </w:tc>
        <w:tc>
          <w:tcPr>
            <w:tcW w:w="921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16.15– 18.00</w:t>
            </w:r>
          </w:p>
        </w:tc>
      </w:tr>
    </w:tbl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7F26">
        <w:rPr>
          <w:rFonts w:ascii="Times New Roman" w:eastAsia="Calibri" w:hAnsi="Times New Roman" w:cs="Times New Roman"/>
          <w:b/>
          <w:sz w:val="28"/>
          <w:szCs w:val="28"/>
        </w:rPr>
        <w:t>2 младшая группа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25"/>
        <w:gridCol w:w="2889"/>
      </w:tblGrid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92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Приём, осмотр, самостоятельная игровая деятельность, игры, труд, наблюдения, утренняя гимнастика </w:t>
            </w:r>
          </w:p>
        </w:tc>
        <w:tc>
          <w:tcPr>
            <w:tcW w:w="92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6.00</w:t>
            </w:r>
            <w:r w:rsidR="006A7E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8.0</w:t>
            </w: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925" w:type="pct"/>
          </w:tcPr>
          <w:p w:rsidR="008E7F26" w:rsidRPr="008E7F26" w:rsidRDefault="006A7E9A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</w:t>
            </w:r>
            <w:r w:rsidR="00E03D9C">
              <w:rPr>
                <w:rFonts w:ascii="Times New Roman" w:eastAsia="Calibri" w:hAnsi="Times New Roman" w:cs="Times New Roman"/>
                <w:sz w:val="24"/>
                <w:szCs w:val="24"/>
              </w:rPr>
              <w:t>0 – 8.40</w:t>
            </w:r>
          </w:p>
        </w:tc>
      </w:tr>
      <w:tr w:rsidR="00E03D9C" w:rsidRPr="008E7F26" w:rsidTr="00EB3CB0">
        <w:trPr>
          <w:trHeight w:val="20"/>
        </w:trPr>
        <w:tc>
          <w:tcPr>
            <w:tcW w:w="4075" w:type="pct"/>
          </w:tcPr>
          <w:p w:rsidR="00E03D9C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Утренний круг</w:t>
            </w:r>
          </w:p>
        </w:tc>
        <w:tc>
          <w:tcPr>
            <w:tcW w:w="925" w:type="pct"/>
          </w:tcPr>
          <w:p w:rsidR="00E03D9C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8.40-9.00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CD6735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(по подгруппам) (включая перерывы по 10 минут).</w:t>
            </w:r>
          </w:p>
        </w:tc>
        <w:tc>
          <w:tcPr>
            <w:tcW w:w="92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9.40</w:t>
            </w:r>
          </w:p>
        </w:tc>
      </w:tr>
      <w:tr w:rsidR="00BE17B2" w:rsidRPr="008E7F26" w:rsidTr="00EB3CB0">
        <w:trPr>
          <w:trHeight w:val="20"/>
        </w:trPr>
        <w:tc>
          <w:tcPr>
            <w:tcW w:w="4075" w:type="pct"/>
          </w:tcPr>
          <w:p w:rsidR="00BE17B2" w:rsidRPr="008E7F26" w:rsidRDefault="00BE17B2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925" w:type="pct"/>
          </w:tcPr>
          <w:p w:rsidR="00BE17B2" w:rsidRPr="008E7F26" w:rsidRDefault="00BE17B2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9.40-10.00</w:t>
            </w:r>
          </w:p>
        </w:tc>
      </w:tr>
      <w:tr w:rsidR="00BE17B2" w:rsidRPr="008E7F26" w:rsidTr="00EB3CB0">
        <w:trPr>
          <w:trHeight w:val="20"/>
        </w:trPr>
        <w:tc>
          <w:tcPr>
            <w:tcW w:w="4075" w:type="pct"/>
          </w:tcPr>
          <w:p w:rsidR="00BE17B2" w:rsidRDefault="00BE17B2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925" w:type="pct"/>
          </w:tcPr>
          <w:p w:rsidR="00BE17B2" w:rsidRDefault="00BE17B2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92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 – 11.4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9C15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(1ч4</w:t>
            </w:r>
            <w:r w:rsidR="008339B6">
              <w:rPr>
                <w:rFonts w:ascii="Times New Roman" w:eastAsia="Calibri" w:hAnsi="Times New Roman" w:cs="Times New Roman"/>
                <w:sz w:val="24"/>
                <w:szCs w:val="24"/>
              </w:rPr>
              <w:t>0мин)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92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  <w:r w:rsidR="006A7E9A">
              <w:rPr>
                <w:rFonts w:ascii="Times New Roman" w:eastAsia="Calibri" w:hAnsi="Times New Roman" w:cs="Times New Roman"/>
                <w:sz w:val="24"/>
                <w:szCs w:val="24"/>
              </w:rPr>
              <w:t>40 – 12.0</w:t>
            </w:r>
            <w:r w:rsidR="00DA13D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925" w:type="pct"/>
          </w:tcPr>
          <w:p w:rsidR="008E7F26" w:rsidRPr="008E7F26" w:rsidRDefault="006A7E9A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</w:t>
            </w:r>
            <w:r w:rsidR="009C15AB">
              <w:rPr>
                <w:rFonts w:ascii="Times New Roman" w:eastAsia="Calibri" w:hAnsi="Times New Roman" w:cs="Times New Roman"/>
                <w:sz w:val="24"/>
                <w:szCs w:val="24"/>
              </w:rPr>
              <w:t>0 – 12.3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925" w:type="pct"/>
          </w:tcPr>
          <w:p w:rsidR="008E7F26" w:rsidRPr="008E7F26" w:rsidRDefault="009C15A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 – 15.00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гигиенические процедуры,</w:t>
            </w:r>
            <w:r>
              <w:t xml:space="preserve"> </w:t>
            </w:r>
            <w:r w:rsidRPr="00E03D9C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профилактические физкультурно-оздоровительные процедуры</w:t>
            </w:r>
          </w:p>
        </w:tc>
        <w:tc>
          <w:tcPr>
            <w:tcW w:w="925" w:type="pct"/>
          </w:tcPr>
          <w:p w:rsidR="008E7F26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 – 15.20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925" w:type="pct"/>
          </w:tcPr>
          <w:p w:rsidR="008E7F26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 – 15.40</w:t>
            </w:r>
          </w:p>
        </w:tc>
      </w:tr>
      <w:tr w:rsidR="00E03D9C" w:rsidRPr="008E7F26" w:rsidTr="00EB3CB0">
        <w:trPr>
          <w:trHeight w:val="20"/>
        </w:trPr>
        <w:tc>
          <w:tcPr>
            <w:tcW w:w="4075" w:type="pct"/>
          </w:tcPr>
          <w:p w:rsidR="00E03D9C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D9C">
              <w:rPr>
                <w:rFonts w:ascii="Times New Roman" w:eastAsia="Calibri" w:hAnsi="Times New Roman" w:cs="Times New Roman"/>
                <w:sz w:val="24"/>
                <w:szCs w:val="24"/>
              </w:rPr>
              <w:t>ОД, игры-занятия, индивидуальная работа, чтение художественной литературы, кружки</w:t>
            </w:r>
          </w:p>
        </w:tc>
        <w:tc>
          <w:tcPr>
            <w:tcW w:w="925" w:type="pct"/>
          </w:tcPr>
          <w:p w:rsidR="00E03D9C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15.40-16.00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E03D9C" w:rsidP="00E03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амостоятельная деятельность, игры.</w:t>
            </w:r>
          </w:p>
        </w:tc>
        <w:tc>
          <w:tcPr>
            <w:tcW w:w="925" w:type="pct"/>
          </w:tcPr>
          <w:p w:rsidR="008E7F26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</w:t>
            </w:r>
            <w:r w:rsidR="006A7E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16.2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D9C" w:rsidRPr="008E7F26" w:rsidTr="00EB3CB0">
        <w:trPr>
          <w:trHeight w:val="20"/>
        </w:trPr>
        <w:tc>
          <w:tcPr>
            <w:tcW w:w="4075" w:type="pct"/>
          </w:tcPr>
          <w:p w:rsidR="00E03D9C" w:rsidRDefault="00E03D9C" w:rsidP="00E03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925" w:type="pct"/>
          </w:tcPr>
          <w:p w:rsidR="00E03D9C" w:rsidRDefault="006A7E9A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16.20-16.3</w:t>
            </w:r>
            <w:r w:rsidR="00E03D9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40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 Уход домой.</w:t>
            </w:r>
          </w:p>
        </w:tc>
        <w:tc>
          <w:tcPr>
            <w:tcW w:w="925" w:type="pct"/>
          </w:tcPr>
          <w:p w:rsidR="008E7F26" w:rsidRPr="008E7F26" w:rsidRDefault="00E03D9C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16.20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18.00</w:t>
            </w:r>
          </w:p>
        </w:tc>
      </w:tr>
    </w:tbl>
    <w:p w:rsidR="002438B9" w:rsidRDefault="002438B9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7F26">
        <w:rPr>
          <w:rFonts w:ascii="Times New Roman" w:eastAsia="Calibri" w:hAnsi="Times New Roman" w:cs="Times New Roman"/>
          <w:b/>
          <w:sz w:val="28"/>
          <w:szCs w:val="28"/>
        </w:rPr>
        <w:t>Старшие дошкольные группы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756"/>
        <w:gridCol w:w="2732"/>
        <w:gridCol w:w="1921"/>
        <w:gridCol w:w="2205"/>
      </w:tblGrid>
      <w:tr w:rsidR="008E7F26" w:rsidRPr="008E7F26" w:rsidTr="004A7D16">
        <w:trPr>
          <w:trHeight w:val="180"/>
        </w:trPr>
        <w:tc>
          <w:tcPr>
            <w:tcW w:w="2804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196" w:type="pct"/>
            <w:gridSpan w:val="3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4A7D16">
        <w:trPr>
          <w:trHeight w:val="180"/>
        </w:trPr>
        <w:tc>
          <w:tcPr>
            <w:tcW w:w="2804" w:type="pct"/>
            <w:vMerge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615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706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753F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Приём, осмотр, самостоятельная игровая деятельность, игры, труд, наблюдения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5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6.00 -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8.00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6.00 - 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8.10</w:t>
            </w:r>
          </w:p>
        </w:tc>
        <w:tc>
          <w:tcPr>
            <w:tcW w:w="706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6.00 - 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8.20</w:t>
            </w:r>
          </w:p>
        </w:tc>
      </w:tr>
      <w:tr w:rsidR="00753F63" w:rsidRPr="008E7F26" w:rsidTr="004A7D16">
        <w:trPr>
          <w:trHeight w:val="20"/>
        </w:trPr>
        <w:tc>
          <w:tcPr>
            <w:tcW w:w="2804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875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615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706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</w:t>
            </w:r>
            <w:r w:rsidR="00A214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214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875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8.10 -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8.40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8.20 -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8.40</w:t>
            </w:r>
          </w:p>
        </w:tc>
        <w:tc>
          <w:tcPr>
            <w:tcW w:w="706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8.30 - 8.45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занятиям, игры.</w:t>
            </w:r>
          </w:p>
        </w:tc>
        <w:tc>
          <w:tcPr>
            <w:tcW w:w="875" w:type="pct"/>
          </w:tcPr>
          <w:p w:rsidR="008E7F26" w:rsidRPr="008E7F26" w:rsidRDefault="002A143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8.40 -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8.50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8.40 - 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706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8.45 - 8.50</w:t>
            </w:r>
          </w:p>
        </w:tc>
      </w:tr>
      <w:tr w:rsidR="00753F63" w:rsidRPr="008E7F26" w:rsidTr="004A7D16">
        <w:trPr>
          <w:trHeight w:val="20"/>
        </w:trPr>
        <w:tc>
          <w:tcPr>
            <w:tcW w:w="2804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Утренний круг</w:t>
            </w:r>
          </w:p>
        </w:tc>
        <w:tc>
          <w:tcPr>
            <w:tcW w:w="875" w:type="pct"/>
          </w:tcPr>
          <w:p w:rsidR="00753F63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615" w:type="pct"/>
          </w:tcPr>
          <w:p w:rsidR="00753F63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706" w:type="pct"/>
          </w:tcPr>
          <w:p w:rsidR="00753F63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8.50 - 9.00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CD6735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(включая перерывы по 10 минут).</w:t>
            </w:r>
          </w:p>
        </w:tc>
        <w:tc>
          <w:tcPr>
            <w:tcW w:w="87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9.00 -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9.50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9.00 - </w:t>
            </w:r>
            <w:r w:rsidR="004E5D67">
              <w:rPr>
                <w:rFonts w:ascii="Times New Roman" w:eastAsia="Calibri" w:hAnsi="Times New Roman" w:cs="Times New Roman"/>
                <w:sz w:val="24"/>
                <w:szCs w:val="24"/>
              </w:rPr>
              <w:t>10.0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9.00 -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10.50</w:t>
            </w:r>
          </w:p>
        </w:tc>
      </w:tr>
      <w:tr w:rsidR="00753F63" w:rsidRPr="008E7F26" w:rsidTr="004A7D16">
        <w:trPr>
          <w:trHeight w:val="20"/>
        </w:trPr>
        <w:tc>
          <w:tcPr>
            <w:tcW w:w="2804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875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9.50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615" w:type="pct"/>
          </w:tcPr>
          <w:p w:rsidR="00753F63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</w:t>
            </w:r>
            <w:r w:rsidR="00753F6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pct"/>
          </w:tcPr>
          <w:p w:rsidR="00753F63" w:rsidRPr="008E7F26" w:rsidRDefault="002306D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53F63" w:rsidRPr="008E7F26" w:rsidTr="004A7D16">
        <w:trPr>
          <w:trHeight w:val="20"/>
        </w:trPr>
        <w:tc>
          <w:tcPr>
            <w:tcW w:w="2804" w:type="pct"/>
          </w:tcPr>
          <w:p w:rsidR="00753F63" w:rsidRPr="008E7F26" w:rsidRDefault="00753F6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875" w:type="pct"/>
          </w:tcPr>
          <w:p w:rsidR="00753F63" w:rsidRPr="008E7F26" w:rsidRDefault="0035708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615" w:type="pct"/>
          </w:tcPr>
          <w:p w:rsidR="00753F63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10.2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pct"/>
          </w:tcPr>
          <w:p w:rsidR="00753F63" w:rsidRPr="008E7F26" w:rsidRDefault="002438B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10.50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- 10.55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875" w:type="pct"/>
          </w:tcPr>
          <w:p w:rsidR="002306D3" w:rsidRDefault="0035708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A13DB">
              <w:rPr>
                <w:rFonts w:ascii="Times New Roman" w:eastAsia="Calibri" w:hAnsi="Times New Roman" w:cs="Times New Roman"/>
                <w:sz w:val="24"/>
                <w:szCs w:val="24"/>
              </w:rPr>
              <w:t>– 12.00</w:t>
            </w:r>
            <w:r w:rsidR="002306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(1ч5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>0мин)</w:t>
            </w:r>
          </w:p>
        </w:tc>
        <w:tc>
          <w:tcPr>
            <w:tcW w:w="615" w:type="pct"/>
          </w:tcPr>
          <w:p w:rsidR="002306D3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10.2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</w:p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(1ч4</w:t>
            </w:r>
            <w:r w:rsidR="002306D3">
              <w:rPr>
                <w:rFonts w:ascii="Times New Roman" w:eastAsia="Calibri" w:hAnsi="Times New Roman" w:cs="Times New Roman"/>
                <w:sz w:val="24"/>
                <w:szCs w:val="24"/>
              </w:rPr>
              <w:t>5мин)</w:t>
            </w:r>
          </w:p>
        </w:tc>
        <w:tc>
          <w:tcPr>
            <w:tcW w:w="706" w:type="pct"/>
          </w:tcPr>
          <w:p w:rsidR="008E7F26" w:rsidRDefault="002438B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2306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306D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4E5D67">
              <w:rPr>
                <w:rFonts w:ascii="Times New Roman" w:eastAsia="Calibri" w:hAnsi="Times New Roman" w:cs="Times New Roman"/>
                <w:sz w:val="24"/>
                <w:szCs w:val="24"/>
              </w:rPr>
              <w:t>12.10</w:t>
            </w:r>
          </w:p>
          <w:p w:rsidR="002306D3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(1ч15</w:t>
            </w:r>
            <w:r w:rsidR="002306D3">
              <w:rPr>
                <w:rFonts w:ascii="Times New Roman" w:eastAsia="Calibri" w:hAnsi="Times New Roman" w:cs="Times New Roman"/>
                <w:sz w:val="24"/>
                <w:szCs w:val="24"/>
              </w:rPr>
              <w:t>мин)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87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615" w:type="pct"/>
          </w:tcPr>
          <w:p w:rsidR="008E7F26" w:rsidRPr="008E7F26" w:rsidRDefault="00BD70B4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6" w:type="pct"/>
          </w:tcPr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12.20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87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615" w:type="pct"/>
          </w:tcPr>
          <w:p w:rsidR="008E7F26" w:rsidRPr="008E7F26" w:rsidRDefault="0035708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15 - 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 w:rsidR="00A21471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6" w:type="pct"/>
          </w:tcPr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12.2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12.40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87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15.00</w:t>
            </w:r>
          </w:p>
        </w:tc>
        <w:tc>
          <w:tcPr>
            <w:tcW w:w="615" w:type="pct"/>
          </w:tcPr>
          <w:p w:rsidR="008E7F26" w:rsidRPr="008E7F26" w:rsidRDefault="00BD70B4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 w:rsidR="00A2147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706" w:type="pct"/>
          </w:tcPr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12.40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35708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гигиенические процедуры,</w:t>
            </w:r>
            <w:r w:rsidRPr="003570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профилактические физкультурно-оздоровительные процедуры</w:t>
            </w:r>
          </w:p>
        </w:tc>
        <w:tc>
          <w:tcPr>
            <w:tcW w:w="87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</w:t>
            </w:r>
            <w:r w:rsidR="002A14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15.15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15.05 - 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706" w:type="pct"/>
          </w:tcPr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15.25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87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15.15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15.35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15.20 - 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15.40</w:t>
            </w:r>
          </w:p>
        </w:tc>
        <w:tc>
          <w:tcPr>
            <w:tcW w:w="706" w:type="pct"/>
          </w:tcPr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15.25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15.40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35708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7083">
              <w:rPr>
                <w:rFonts w:ascii="Times New Roman" w:eastAsia="Calibri" w:hAnsi="Times New Roman" w:cs="Times New Roman"/>
                <w:sz w:val="24"/>
                <w:szCs w:val="24"/>
              </w:rPr>
              <w:t>ОД, игры-занятия, индивидуальная работа, чтение художественной литературы, кружки</w:t>
            </w:r>
          </w:p>
        </w:tc>
        <w:tc>
          <w:tcPr>
            <w:tcW w:w="875" w:type="pct"/>
          </w:tcPr>
          <w:p w:rsidR="008E7F26" w:rsidRPr="008E7F26" w:rsidRDefault="00DA13D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15.35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16.00</w:t>
            </w:r>
          </w:p>
        </w:tc>
        <w:tc>
          <w:tcPr>
            <w:tcW w:w="615" w:type="pct"/>
          </w:tcPr>
          <w:p w:rsidR="008E7F26" w:rsidRPr="008E7F26" w:rsidRDefault="0006643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15.40 - </w:t>
            </w:r>
            <w:r w:rsidR="00F02D68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 w:rsidR="00F02D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6" w:type="pct"/>
          </w:tcPr>
          <w:p w:rsidR="008E7F26" w:rsidRPr="008E7F26" w:rsidRDefault="004E5D67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15.40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438B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02D68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 w:rsidR="00F02D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7083" w:rsidRPr="008E7F26" w:rsidTr="004A7D16">
        <w:trPr>
          <w:trHeight w:val="20"/>
        </w:trPr>
        <w:tc>
          <w:tcPr>
            <w:tcW w:w="2804" w:type="pct"/>
          </w:tcPr>
          <w:p w:rsidR="00357083" w:rsidRPr="00357083" w:rsidRDefault="00357083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875" w:type="pct"/>
          </w:tcPr>
          <w:p w:rsidR="00357083" w:rsidRDefault="002438B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5" w:type="pct"/>
          </w:tcPr>
          <w:p w:rsidR="00357083" w:rsidRPr="008E7F26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2438B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438B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6" w:type="pct"/>
          </w:tcPr>
          <w:p w:rsidR="00357083" w:rsidRPr="008E7F26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="002438B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="002438B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4A7D16">
        <w:trPr>
          <w:trHeight w:val="20"/>
        </w:trPr>
        <w:tc>
          <w:tcPr>
            <w:tcW w:w="2804" w:type="pct"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 Уход домой.</w:t>
            </w:r>
          </w:p>
        </w:tc>
        <w:tc>
          <w:tcPr>
            <w:tcW w:w="875" w:type="pct"/>
          </w:tcPr>
          <w:p w:rsidR="008E7F26" w:rsidRPr="008E7F26" w:rsidRDefault="002438B9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</w:t>
            </w:r>
            <w:r w:rsidR="003570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4A7D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18.00</w:t>
            </w:r>
          </w:p>
        </w:tc>
        <w:tc>
          <w:tcPr>
            <w:tcW w:w="615" w:type="pct"/>
          </w:tcPr>
          <w:p w:rsidR="008E7F26" w:rsidRPr="008E7F26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BD70B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706" w:type="pct"/>
          </w:tcPr>
          <w:p w:rsidR="008E7F26" w:rsidRPr="008E7F26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="002438B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664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18.00</w:t>
            </w:r>
          </w:p>
        </w:tc>
      </w:tr>
    </w:tbl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i/>
          <w:sz w:val="28"/>
        </w:rPr>
        <w:t>2.</w:t>
      </w:r>
      <w:r w:rsidRPr="008E7F26">
        <w:rPr>
          <w:rFonts w:ascii="Times New Roman" w:eastAsia="Calibri" w:hAnsi="Times New Roman" w:cs="Times New Roman"/>
          <w:b/>
          <w:i/>
          <w:sz w:val="28"/>
        </w:rPr>
        <w:tab/>
      </w:r>
      <w:r w:rsidR="00CD6735">
        <w:rPr>
          <w:rFonts w:ascii="Times New Roman" w:eastAsia="Calibri" w:hAnsi="Times New Roman" w:cs="Times New Roman"/>
          <w:b/>
          <w:i/>
          <w:sz w:val="24"/>
          <w:szCs w:val="24"/>
        </w:rPr>
        <w:t>Организованная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образовательная деятельность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83"/>
        <w:gridCol w:w="2138"/>
        <w:gridCol w:w="2126"/>
        <w:gridCol w:w="462"/>
        <w:gridCol w:w="1661"/>
        <w:gridCol w:w="853"/>
        <w:gridCol w:w="856"/>
        <w:gridCol w:w="856"/>
        <w:gridCol w:w="856"/>
        <w:gridCol w:w="856"/>
        <w:gridCol w:w="856"/>
        <w:gridCol w:w="853"/>
        <w:gridCol w:w="856"/>
        <w:gridCol w:w="856"/>
        <w:gridCol w:w="846"/>
      </w:tblGrid>
      <w:tr w:rsidR="008E7F26" w:rsidRPr="008E7F26" w:rsidTr="00FD37C5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Группы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361" w:type="pct"/>
            <w:gridSpan w:val="3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736" w:type="pct"/>
            <w:gridSpan w:val="10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7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48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48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47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4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</w:tr>
      <w:tr w:rsidR="008E7F26" w:rsidRPr="008E7F26" w:rsidTr="00FD37C5">
        <w:trPr>
          <w:trHeight w:val="371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  <w:r w:rsidR="00FA0A8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 группа раннего возраста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1 до 2 лет</w:t>
            </w:r>
          </w:p>
          <w:p w:rsidR="008E7F26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«Карапузы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» 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FD37C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FD37C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 w:rsidR="001950E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1950E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1950E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1950E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FD37C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7321B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 w:rsidR="00FA0A8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1–я младшая группа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2 до 3 лет</w:t>
            </w:r>
          </w:p>
          <w:p w:rsidR="008E7F26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«Солнышки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7321B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FA43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FA43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7321B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FD37C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7321B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FD37C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FA43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 w:rsidR="00FA0A8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2–я младшая группа</w:t>
            </w:r>
          </w:p>
          <w:p w:rsid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 3 до 4 лет</w:t>
            </w:r>
          </w:p>
          <w:p w:rsidR="00FA0A82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«Почемучки»</w:t>
            </w:r>
          </w:p>
        </w:tc>
        <w:tc>
          <w:tcPr>
            <w:tcW w:w="1361" w:type="pct"/>
            <w:gridSpan w:val="3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3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FFFFFF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FFFFFF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1" w:type="pct"/>
            <w:shd w:val="clear" w:color="auto" w:fill="FFFFFF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№ 4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FA0A82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редняя  группа</w:t>
            </w:r>
          </w:p>
          <w:p w:rsid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5 до 6 лет</w:t>
            </w:r>
          </w:p>
          <w:p w:rsidR="00FA0A82" w:rsidRPr="008E7F26" w:rsidRDefault="00FA0A82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«Непоседы»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1950E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1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9" w:type="pct"/>
            <w:gridSpan w:val="2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 w:rsidR="00FA0A8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FA0A82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таршая   группа </w:t>
            </w:r>
          </w:p>
          <w:p w:rsid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6 до 7 лет</w:t>
            </w:r>
          </w:p>
          <w:p w:rsidR="00FA0A82" w:rsidRPr="008E7F26" w:rsidRDefault="00FA0A82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«Гномики»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274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E76531" w:rsidRDefault="00B85CA7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44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auto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E76531" w:rsidRDefault="00B85CA7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B85CA7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auto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E76531" w:rsidRDefault="00B85CA7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 w:rsidR="00FA0A8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FA0A82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одготовительная   группа </w:t>
            </w:r>
          </w:p>
          <w:p w:rsid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6 до 7 лет</w:t>
            </w:r>
          </w:p>
          <w:p w:rsidR="00FA0A82" w:rsidRPr="008E7F26" w:rsidRDefault="00FA0A82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«Пчелки»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950D0F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950D0F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950D0F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1" w:type="pct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680" w:type="pct"/>
            <w:gridSpan w:val="2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950D0F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1" w:type="pct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6A7883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6A7883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FD37C5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8E7F26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950D0F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E76531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D54600" w:rsidRPr="00D54600" w:rsidRDefault="00D54600" w:rsidP="00806CF6">
      <w:pPr>
        <w:spacing w:after="0" w:line="240" w:lineRule="auto"/>
        <w:rPr>
          <w:rFonts w:ascii="Times New Roman" w:eastAsia="Calibri" w:hAnsi="Times New Roman" w:cs="Times New Roman"/>
          <w:b/>
          <w:i/>
          <w:color w:val="FF0000"/>
          <w:sz w:val="28"/>
          <w:lang w:val="tt-RU"/>
        </w:rPr>
      </w:pPr>
    </w:p>
    <w:p w:rsidR="008E7F26" w:rsidRPr="00D92D96" w:rsidRDefault="008E7F26" w:rsidP="008E7F26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92D96">
        <w:rPr>
          <w:rFonts w:ascii="Times New Roman" w:eastAsia="Calibri" w:hAnsi="Times New Roman" w:cs="Times New Roman"/>
          <w:b/>
          <w:i/>
          <w:sz w:val="24"/>
          <w:szCs w:val="24"/>
        </w:rPr>
        <w:t>Продолжительность занятий</w:t>
      </w:r>
      <w:r w:rsidRPr="00D92D96">
        <w:rPr>
          <w:rFonts w:ascii="Calibri" w:eastAsia="Calibri" w:hAnsi="Calibri" w:cs="Times New Roman"/>
          <w:sz w:val="24"/>
          <w:szCs w:val="24"/>
        </w:rPr>
        <w:t xml:space="preserve">  (</w:t>
      </w:r>
      <w:r w:rsidR="00FA0A8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перерывы между занятиями: не менее </w:t>
      </w:r>
      <w:r w:rsidRPr="00D92D96">
        <w:rPr>
          <w:rFonts w:ascii="Times New Roman" w:eastAsia="Calibri" w:hAnsi="Times New Roman" w:cs="Times New Roman"/>
          <w:b/>
          <w:i/>
          <w:sz w:val="24"/>
          <w:szCs w:val="24"/>
        </w:rPr>
        <w:t>10 минут)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83"/>
        <w:gridCol w:w="2138"/>
        <w:gridCol w:w="2126"/>
        <w:gridCol w:w="455"/>
        <w:gridCol w:w="1668"/>
        <w:gridCol w:w="853"/>
        <w:gridCol w:w="856"/>
        <w:gridCol w:w="856"/>
        <w:gridCol w:w="856"/>
        <w:gridCol w:w="856"/>
        <w:gridCol w:w="856"/>
        <w:gridCol w:w="853"/>
        <w:gridCol w:w="856"/>
        <w:gridCol w:w="856"/>
        <w:gridCol w:w="846"/>
      </w:tblGrid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Hlk489607528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Группы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361" w:type="pct"/>
            <w:gridSpan w:val="3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736" w:type="pct"/>
            <w:gridSpan w:val="10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7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48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48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47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4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</w:tr>
      <w:tr w:rsidR="008E7F26" w:rsidRPr="008E7F26" w:rsidTr="00EB3CB0">
        <w:trPr>
          <w:trHeight w:val="252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№1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BD045C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группа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раннего возраста</w:t>
            </w:r>
          </w:p>
          <w:p w:rsidR="008E7F26" w:rsidRDefault="00BD045C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1 до</w:t>
            </w:r>
            <w:proofErr w:type="gramStart"/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</w:t>
            </w:r>
            <w:proofErr w:type="gramEnd"/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лет</w:t>
            </w:r>
          </w:p>
          <w:p w:rsidR="00BD045C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«Карапузы</w:t>
            </w:r>
            <w:r w:rsidR="0010019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  <w:r w:rsidR="00BD045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100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10019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10019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7" w:type="pct"/>
            <w:gridSpan w:val="2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7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10019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№2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1–я младшая группа</w:t>
            </w:r>
          </w:p>
          <w:p w:rsid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 2 до 3 лет</w:t>
            </w:r>
          </w:p>
          <w:p w:rsidR="00BD045C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«Солнышки</w:t>
            </w:r>
            <w:r w:rsidR="0010019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8E7F26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7" w:type="pct"/>
            <w:gridSpan w:val="2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 w:themeFill="text2" w:themeFillTint="33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7" w:type="pct"/>
            <w:gridSpan w:val="2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1" w:type="pct"/>
            <w:shd w:val="clear" w:color="auto" w:fill="C6D9F1" w:themeFill="text2" w:themeFillTint="33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EB3CB0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№3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EB3CB0" w:rsidRPr="008E7F26" w:rsidRDefault="00FA0A82" w:rsidP="00FA0A8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</w:t>
            </w:r>
            <w:r w:rsidR="00BD045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</w:t>
            </w:r>
            <w:r w:rsidR="00EB3CB0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младшая группа</w:t>
            </w:r>
          </w:p>
          <w:p w:rsidR="00EB3CB0" w:rsidRDefault="00FA0A82" w:rsidP="00EB3C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="00BD045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 3 до 4</w:t>
            </w:r>
            <w:r w:rsidR="00EB3CB0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лет</w:t>
            </w:r>
          </w:p>
          <w:p w:rsidR="00BD045C" w:rsidRPr="008E7F26" w:rsidRDefault="00FA0A82" w:rsidP="00EB3C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«Почемучки</w:t>
            </w:r>
            <w:r w:rsidR="0010019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  <w:tc>
          <w:tcPr>
            <w:tcW w:w="1361" w:type="pct"/>
            <w:gridSpan w:val="3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1" w:type="pct"/>
            <w:vMerge w:val="restar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680" w:type="pct"/>
            <w:gridSpan w:val="2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1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1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277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1" w:type="pct"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EB3CB0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№4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EB3CB0" w:rsidRPr="008E7F26" w:rsidRDefault="00FA0A82" w:rsidP="00FA0A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EB3CB0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редняя  группа</w:t>
            </w:r>
          </w:p>
          <w:p w:rsidR="00EB3CB0" w:rsidRPr="008E7F26" w:rsidRDefault="00EB3CB0" w:rsidP="00FA0A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4 до5 лет</w:t>
            </w:r>
          </w:p>
          <w:p w:rsidR="00BD045C" w:rsidRPr="008E7F26" w:rsidRDefault="00FA0A82" w:rsidP="00FA0A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«Непоседы</w:t>
            </w:r>
            <w:r w:rsidR="0010019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  <w:tc>
          <w:tcPr>
            <w:tcW w:w="1361" w:type="pct"/>
            <w:gridSpan w:val="3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1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7" w:type="pct"/>
            <w:gridSpan w:val="2"/>
            <w:vMerge w:val="restar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27" w:type="pct"/>
            <w:gridSpan w:val="2"/>
            <w:vMerge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E76531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E76531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1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E76531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E76531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 w:themeFill="text2" w:themeFillTint="33"/>
          </w:tcPr>
          <w:p w:rsidR="00EB3CB0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20</w:t>
            </w:r>
          </w:p>
        </w:tc>
        <w:tc>
          <w:tcPr>
            <w:tcW w:w="271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EB3CB0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№5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EB3CB0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EB3CB0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таршая   группа</w:t>
            </w:r>
          </w:p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от 5 до 6 лет</w:t>
            </w:r>
          </w:p>
          <w:p w:rsidR="00EB3CB0" w:rsidRPr="008E7F26" w:rsidRDefault="00FA0A82" w:rsidP="00BD04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«Гномики</w:t>
            </w:r>
            <w:r w:rsidR="0010019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  <w:tc>
          <w:tcPr>
            <w:tcW w:w="1361" w:type="pct"/>
            <w:gridSpan w:val="3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познавательно-речевой</w:t>
            </w:r>
          </w:p>
        </w:tc>
        <w:tc>
          <w:tcPr>
            <w:tcW w:w="273" w:type="pct"/>
            <w:shd w:val="clear" w:color="auto" w:fill="FFFFFF" w:themeFill="background1"/>
          </w:tcPr>
          <w:p w:rsidR="00EB3CB0" w:rsidRPr="00E76531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E7653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50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D5460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71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7" w:type="pct"/>
            <w:gridSpan w:val="2"/>
            <w:vMerge w:val="restar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FFFFFF" w:themeFill="background1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EB3CB0" w:rsidRPr="00D54600" w:rsidRDefault="006A7883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1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7" w:type="pct"/>
            <w:gridSpan w:val="2"/>
            <w:vMerge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B85CA7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1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EB3CB0" w:rsidRPr="008E7F26" w:rsidTr="00BD045C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61" w:type="pct"/>
            <w:gridSpan w:val="3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FFFFFF" w:themeFill="background1"/>
          </w:tcPr>
          <w:p w:rsidR="00EB3CB0" w:rsidRPr="00E76531" w:rsidRDefault="00E7653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EB3CB0" w:rsidRPr="00D54600" w:rsidRDefault="00B85CA7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FFFFFF" w:themeFill="background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EB3CB0" w:rsidRPr="008E7F26" w:rsidRDefault="00FA0A82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№6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EB3CB0" w:rsidRPr="008E7F26" w:rsidRDefault="00FA0A82" w:rsidP="00FA0A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</w:t>
            </w:r>
            <w:r w:rsidR="00EB3CB0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одготовительная   группа</w:t>
            </w:r>
          </w:p>
          <w:p w:rsidR="00EB3CB0" w:rsidRPr="008E7F26" w:rsidRDefault="00EB3CB0" w:rsidP="00FA0A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6 до 7 лет</w:t>
            </w:r>
          </w:p>
          <w:p w:rsidR="00EB3CB0" w:rsidRPr="008E7F26" w:rsidRDefault="00E32F85" w:rsidP="00FA0A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«Пчелки</w:t>
            </w:r>
            <w:r w:rsidR="0010019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  <w:tc>
          <w:tcPr>
            <w:tcW w:w="1361" w:type="pct"/>
            <w:gridSpan w:val="3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C6D9F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1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1" w:type="pct"/>
            <w:vMerge w:val="restar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680" w:type="pct"/>
            <w:gridSpan w:val="2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1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EB3CB0" w:rsidRPr="008E7F26" w:rsidTr="00BD045C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1" w:type="pct"/>
            <w:vMerge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EB3CB0" w:rsidRPr="00D54600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6A7883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D97BED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EB3CB0" w:rsidRPr="008E7F26" w:rsidRDefault="006A7883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 w:themeFill="text2" w:themeFillTint="33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EB3CB0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EB3CB0" w:rsidRPr="00D54600" w:rsidRDefault="00D5460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D97BED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D97BED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EB3CB0" w:rsidRPr="008E7F26" w:rsidRDefault="006A7883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1" w:type="pct"/>
            <w:shd w:val="clear" w:color="auto" w:fill="C6D9F1"/>
          </w:tcPr>
          <w:p w:rsidR="00EB3CB0" w:rsidRPr="008E7F26" w:rsidRDefault="00EB3CB0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</w:rPr>
      </w:pPr>
    </w:p>
    <w:bookmarkEnd w:id="0"/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131D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</w:rPr>
        <w:t>4. Количество и продолжительность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занятий по дополнительному образованию.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2"/>
        <w:gridCol w:w="28"/>
        <w:gridCol w:w="1875"/>
        <w:gridCol w:w="2854"/>
        <w:gridCol w:w="1436"/>
        <w:gridCol w:w="1752"/>
        <w:gridCol w:w="1752"/>
        <w:gridCol w:w="1752"/>
        <w:gridCol w:w="1752"/>
        <w:gridCol w:w="1761"/>
      </w:tblGrid>
      <w:tr w:rsidR="008E7F26" w:rsidRPr="008E7F26" w:rsidTr="00EB3CB0">
        <w:trPr>
          <w:trHeight w:val="20"/>
        </w:trPr>
        <w:tc>
          <w:tcPr>
            <w:tcW w:w="209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609" w:type="pct"/>
            <w:gridSpan w:val="2"/>
            <w:vMerge w:val="restar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Группы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374" w:type="pct"/>
            <w:gridSpan w:val="2"/>
            <w:vMerge w:val="restar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808" w:type="pct"/>
            <w:gridSpan w:val="5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Количество/продолжительность занятий</w:t>
            </w:r>
          </w:p>
        </w:tc>
      </w:tr>
      <w:tr w:rsidR="008E7F26" w:rsidRPr="008E7F26" w:rsidTr="00EB3CB0">
        <w:trPr>
          <w:trHeight w:val="20"/>
        </w:trPr>
        <w:tc>
          <w:tcPr>
            <w:tcW w:w="209" w:type="pct"/>
            <w:vMerge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9" w:type="pct"/>
            <w:gridSpan w:val="2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61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61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61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64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8E7F26" w:rsidRPr="008E7F26" w:rsidTr="00EB3CB0">
        <w:trPr>
          <w:trHeight w:val="20"/>
        </w:trPr>
        <w:tc>
          <w:tcPr>
            <w:tcW w:w="209" w:type="pct"/>
            <w:vMerge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9" w:type="pct"/>
            <w:gridSpan w:val="2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08" w:type="pct"/>
            <w:gridSpan w:val="5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II половина дня</w:t>
            </w: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 w:val="restart"/>
            <w:shd w:val="clear" w:color="auto" w:fill="auto"/>
          </w:tcPr>
          <w:p w:rsidR="008E7F26" w:rsidRPr="008E7F26" w:rsidRDefault="00E32F8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№4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pct"/>
            <w:vMerge w:val="restart"/>
            <w:shd w:val="clear" w:color="auto" w:fill="auto"/>
          </w:tcPr>
          <w:p w:rsidR="008E7F26" w:rsidRPr="008E7F26" w:rsidRDefault="00E32F8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Средня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   группа</w:t>
            </w:r>
          </w:p>
          <w:p w:rsidR="008E7F26" w:rsidRPr="008E7F26" w:rsidRDefault="00E32F8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4 до 5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лет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BA12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BA12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56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914" w:type="pct"/>
            <w:vMerge w:val="restar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60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914" w:type="pct"/>
            <w:vMerge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0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74" w:type="pct"/>
            <w:gridSpan w:val="2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  <w:r w:rsidR="00E32F8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00" w:type="pct"/>
            <w:vMerge w:val="restart"/>
            <w:shd w:val="clear" w:color="auto" w:fill="auto"/>
          </w:tcPr>
          <w:p w:rsidR="00E32F85" w:rsidRPr="008E7F26" w:rsidRDefault="00E32F85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Старшая   группа</w:t>
            </w:r>
          </w:p>
          <w:p w:rsidR="00E32F85" w:rsidRPr="008E7F26" w:rsidRDefault="00E32F85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5 до 6 лет</w:t>
            </w:r>
          </w:p>
          <w:p w:rsidR="008E7F26" w:rsidRPr="008E7F26" w:rsidRDefault="008E7F26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BA12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1/25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BA12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BA12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1/25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914" w:type="pct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60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914" w:type="pct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0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BA12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1/25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  <w:vAlign w:val="center"/>
          </w:tcPr>
          <w:p w:rsidR="008E7F26" w:rsidRPr="008E7F26" w:rsidRDefault="00BA120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1/25</w:t>
            </w:r>
          </w:p>
        </w:tc>
        <w:tc>
          <w:tcPr>
            <w:tcW w:w="56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8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74" w:type="pct"/>
            <w:gridSpan w:val="2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4131D1" w:rsidRPr="008E7F26" w:rsidTr="00BA1206">
        <w:trPr>
          <w:trHeight w:val="310"/>
        </w:trPr>
        <w:tc>
          <w:tcPr>
            <w:tcW w:w="218" w:type="pct"/>
            <w:gridSpan w:val="2"/>
            <w:vMerge w:val="restart"/>
            <w:shd w:val="clear" w:color="auto" w:fill="auto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00" w:type="pct"/>
            <w:vMerge w:val="restart"/>
            <w:shd w:val="clear" w:color="auto" w:fill="auto"/>
          </w:tcPr>
          <w:p w:rsidR="004131D1" w:rsidRPr="008E7F26" w:rsidRDefault="004131D1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Подготовительная   группа </w:t>
            </w:r>
          </w:p>
          <w:p w:rsidR="004131D1" w:rsidRPr="008E7F26" w:rsidRDefault="004131D1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6 до 7 лет</w:t>
            </w:r>
          </w:p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74" w:type="pct"/>
            <w:gridSpan w:val="2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4131D1" w:rsidRPr="008E7F26" w:rsidTr="00BA1206">
        <w:trPr>
          <w:trHeight w:val="158"/>
        </w:trPr>
        <w:tc>
          <w:tcPr>
            <w:tcW w:w="218" w:type="pct"/>
            <w:gridSpan w:val="2"/>
            <w:vMerge/>
            <w:shd w:val="clear" w:color="auto" w:fill="auto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4131D1" w:rsidRPr="008E7F26" w:rsidRDefault="004131D1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14" w:type="pct"/>
            <w:vMerge w:val="restart"/>
            <w:shd w:val="clear" w:color="auto" w:fill="C6D9F1"/>
          </w:tcPr>
          <w:p w:rsidR="004131D1" w:rsidRDefault="004131D1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60" w:type="pct"/>
            <w:shd w:val="clear" w:color="auto" w:fill="C6D9F1"/>
          </w:tcPr>
          <w:p w:rsidR="004131D1" w:rsidRDefault="004131D1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4131D1" w:rsidRPr="008E7F26" w:rsidTr="00BA1206">
        <w:trPr>
          <w:trHeight w:val="157"/>
        </w:trPr>
        <w:tc>
          <w:tcPr>
            <w:tcW w:w="218" w:type="pct"/>
            <w:gridSpan w:val="2"/>
            <w:vMerge/>
            <w:shd w:val="clear" w:color="auto" w:fill="auto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4131D1" w:rsidRPr="008E7F26" w:rsidRDefault="004131D1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14" w:type="pct"/>
            <w:vMerge/>
            <w:shd w:val="clear" w:color="auto" w:fill="C6D9F1"/>
          </w:tcPr>
          <w:p w:rsidR="004131D1" w:rsidRDefault="004131D1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0" w:type="pct"/>
            <w:shd w:val="clear" w:color="auto" w:fill="C6D9F1"/>
          </w:tcPr>
          <w:p w:rsidR="004131D1" w:rsidRDefault="004131D1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564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4131D1" w:rsidRPr="008E7F26" w:rsidTr="00480107">
        <w:trPr>
          <w:trHeight w:val="310"/>
        </w:trPr>
        <w:tc>
          <w:tcPr>
            <w:tcW w:w="218" w:type="pct"/>
            <w:gridSpan w:val="2"/>
            <w:vMerge/>
            <w:shd w:val="clear" w:color="auto" w:fill="auto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pct"/>
            <w:vMerge/>
            <w:shd w:val="clear" w:color="auto" w:fill="auto"/>
          </w:tcPr>
          <w:p w:rsidR="004131D1" w:rsidRPr="008E7F26" w:rsidRDefault="004131D1" w:rsidP="00E32F8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74" w:type="pct"/>
            <w:gridSpan w:val="2"/>
            <w:shd w:val="clear" w:color="auto" w:fill="C6D9F1"/>
          </w:tcPr>
          <w:p w:rsidR="004131D1" w:rsidRDefault="004131D1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pct"/>
            <w:shd w:val="clear" w:color="auto" w:fill="C6D9F1"/>
          </w:tcPr>
          <w:p w:rsidR="004131D1" w:rsidRPr="008E7F26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BD045C" w:rsidRDefault="00BD045C" w:rsidP="008E7F26">
      <w:pPr>
        <w:spacing w:after="0" w:line="240" w:lineRule="auto"/>
        <w:rPr>
          <w:rFonts w:ascii="Times New Roman" w:eastAsia="Calibri" w:hAnsi="Times New Roman" w:cs="Times New Roman"/>
          <w:b/>
          <w:i/>
        </w:rPr>
      </w:pPr>
    </w:p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i/>
        </w:rPr>
        <w:t>5.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Периодичность проведения вечеров-досугов, развлечений по направлениям образовательного процесса, их продолжительность </w:t>
      </w:r>
      <w:proofErr w:type="gramStart"/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по</w:t>
      </w:r>
      <w:proofErr w:type="gramEnd"/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возрастным группа.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774"/>
        <w:gridCol w:w="3130"/>
        <w:gridCol w:w="1555"/>
        <w:gridCol w:w="1093"/>
        <w:gridCol w:w="1009"/>
        <w:gridCol w:w="906"/>
        <w:gridCol w:w="993"/>
        <w:gridCol w:w="915"/>
        <w:gridCol w:w="1037"/>
        <w:gridCol w:w="700"/>
        <w:gridCol w:w="899"/>
        <w:gridCol w:w="603"/>
      </w:tblGrid>
      <w:tr w:rsidR="008E7F26" w:rsidRPr="008E7F26" w:rsidTr="00EB3CB0">
        <w:trPr>
          <w:trHeight w:val="20"/>
        </w:trPr>
        <w:tc>
          <w:tcPr>
            <w:tcW w:w="888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Группы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500" w:type="pct"/>
            <w:gridSpan w:val="2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611" w:type="pct"/>
            <w:gridSpan w:val="9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Количество вечеров досугов, развлечений / 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продолжительность вечеров досугов, развлечений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0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 w:val="restart"/>
            <w:shd w:val="clear" w:color="auto" w:fill="auto"/>
          </w:tcPr>
          <w:p w:rsidR="008E7F26" w:rsidRPr="008E7F26" w:rsidRDefault="00E32F85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Первая </w:t>
            </w:r>
            <w:r w:rsidR="008E7F26"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младшая группа</w:t>
            </w:r>
          </w:p>
          <w:p w:rsidR="008E7F26" w:rsidRPr="008E7F26" w:rsidRDefault="00E32F85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="008E7F26"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т 2 до 3 лет</w:t>
            </w: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2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2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 w:val="restart"/>
            <w:shd w:val="clear" w:color="auto" w:fill="auto"/>
          </w:tcPr>
          <w:p w:rsidR="008E7F26" w:rsidRPr="008E7F26" w:rsidRDefault="00E32F85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Вторая м</w:t>
            </w:r>
            <w:r w:rsidR="008E7F26"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ладшая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от 3 до 4 лет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познавательно-речевой 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Средняя 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от 4 до5 лет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02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02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Старшая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от 5 до 6 лет</w:t>
            </w: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Подготовительная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От 6 до 7 лет</w:t>
            </w: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EB3CB0">
        <w:trPr>
          <w:trHeight w:val="20"/>
        </w:trPr>
        <w:tc>
          <w:tcPr>
            <w:tcW w:w="88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0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3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2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1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9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33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2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28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192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</w:tbl>
    <w:p w:rsidR="00D54600" w:rsidRPr="00D54600" w:rsidRDefault="00D54600" w:rsidP="008E7F26">
      <w:pP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8E7F26" w:rsidRPr="008E7F26" w:rsidRDefault="00E32F85" w:rsidP="008E7F2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6. </w:t>
      </w:r>
      <w:r w:rsidR="008E7F26"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Праздники, сроки их проведения, продолжительность по возрастным группам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204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543"/>
        <w:gridCol w:w="1499"/>
      </w:tblGrid>
      <w:tr w:rsidR="008E7F26" w:rsidRPr="008E7F26" w:rsidTr="00EB3CB0">
        <w:tc>
          <w:tcPr>
            <w:tcW w:w="706" w:type="pct"/>
            <w:vMerge w:val="restar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Группы </w:t>
            </w:r>
          </w:p>
        </w:tc>
        <w:tc>
          <w:tcPr>
            <w:tcW w:w="3814" w:type="pct"/>
            <w:gridSpan w:val="9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Тематика праздников / сроки проведения/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продолжительность по возрастным группам </w:t>
            </w:r>
          </w:p>
        </w:tc>
        <w:tc>
          <w:tcPr>
            <w:tcW w:w="480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spellStart"/>
            <w:proofErr w:type="gramStart"/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Продолжи-тельность</w:t>
            </w:r>
            <w:proofErr w:type="spellEnd"/>
            <w:proofErr w:type="gramEnd"/>
          </w:p>
        </w:tc>
      </w:tr>
      <w:tr w:rsidR="008E7F26" w:rsidRPr="008E7F26" w:rsidTr="00EB3CB0">
        <w:tc>
          <w:tcPr>
            <w:tcW w:w="706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сентябрь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октябрь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ноябрь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декабрь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январь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февраль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март</w:t>
            </w:r>
          </w:p>
        </w:tc>
        <w:tc>
          <w:tcPr>
            <w:tcW w:w="415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апрель</w:t>
            </w:r>
          </w:p>
        </w:tc>
        <w:tc>
          <w:tcPr>
            <w:tcW w:w="494" w:type="pc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май</w:t>
            </w:r>
          </w:p>
        </w:tc>
        <w:tc>
          <w:tcPr>
            <w:tcW w:w="480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8E7F26" w:rsidRPr="008E7F26" w:rsidTr="00EB3CB0">
        <w:tc>
          <w:tcPr>
            <w:tcW w:w="706" w:type="pct"/>
            <w:vAlign w:val="center"/>
          </w:tcPr>
          <w:p w:rsidR="008E7F26" w:rsidRPr="008E7F26" w:rsidRDefault="00E32F8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Первая 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младшая группа</w:t>
            </w: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День знаний</w:t>
            </w: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Праздник осени</w:t>
            </w:r>
          </w:p>
        </w:tc>
        <w:tc>
          <w:tcPr>
            <w:tcW w:w="415" w:type="pct"/>
            <w:vMerge w:val="restart"/>
          </w:tcPr>
          <w:p w:rsidR="008E7F26" w:rsidRPr="008E7F26" w:rsidRDefault="00E32F8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День Матери</w:t>
            </w: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Праздник новогодней елки</w:t>
            </w: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День защитника Отечества.</w:t>
            </w: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Женский день – 8-ое Марта.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Масленица</w:t>
            </w:r>
          </w:p>
        </w:tc>
        <w:tc>
          <w:tcPr>
            <w:tcW w:w="415" w:type="pct"/>
            <w:vMerge w:val="restar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Навруз</w:t>
            </w:r>
            <w:proofErr w:type="spellEnd"/>
          </w:p>
        </w:tc>
        <w:tc>
          <w:tcPr>
            <w:tcW w:w="494" w:type="pct"/>
            <w:vMerge w:val="restart"/>
          </w:tcPr>
          <w:p w:rsidR="008E7F26" w:rsidRPr="008E7F26" w:rsidRDefault="008E7F26" w:rsidP="00E32F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Великий день Победы.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Выпускной бал.</w:t>
            </w:r>
          </w:p>
        </w:tc>
        <w:tc>
          <w:tcPr>
            <w:tcW w:w="480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20 мин.</w:t>
            </w:r>
          </w:p>
        </w:tc>
      </w:tr>
      <w:tr w:rsidR="008E7F26" w:rsidRPr="008E7F26" w:rsidTr="00EB3CB0">
        <w:tc>
          <w:tcPr>
            <w:tcW w:w="706" w:type="pct"/>
            <w:vAlign w:val="center"/>
          </w:tcPr>
          <w:p w:rsidR="008E7F26" w:rsidRPr="008E7F26" w:rsidRDefault="00E32F85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Вторая 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младшая группа</w:t>
            </w: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0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25 мин.</w:t>
            </w:r>
          </w:p>
        </w:tc>
      </w:tr>
      <w:tr w:rsidR="008E7F26" w:rsidRPr="008E7F26" w:rsidTr="00EB3CB0">
        <w:trPr>
          <w:trHeight w:val="227"/>
        </w:trPr>
        <w:tc>
          <w:tcPr>
            <w:tcW w:w="706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Средняя группа</w:t>
            </w: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ind w:left="-23" w:right="-2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ind w:right="-24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ind w:left="-51" w:right="-13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 мин.</w:t>
            </w:r>
          </w:p>
        </w:tc>
      </w:tr>
      <w:tr w:rsidR="008E7F26" w:rsidRPr="008E7F26" w:rsidTr="00EB3CB0">
        <w:trPr>
          <w:trHeight w:val="272"/>
        </w:trPr>
        <w:tc>
          <w:tcPr>
            <w:tcW w:w="706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Старшая группа</w:t>
            </w: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45 мин.</w:t>
            </w:r>
          </w:p>
        </w:tc>
      </w:tr>
      <w:tr w:rsidR="008E7F26" w:rsidRPr="008E7F26" w:rsidTr="00EB3CB0">
        <w:trPr>
          <w:trHeight w:val="559"/>
        </w:trPr>
        <w:tc>
          <w:tcPr>
            <w:tcW w:w="706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Подготовительная группа</w:t>
            </w: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45 мин</w:t>
            </w:r>
          </w:p>
        </w:tc>
      </w:tr>
    </w:tbl>
    <w:p w:rsidR="008E7F26" w:rsidRPr="00D54600" w:rsidRDefault="008E7F26" w:rsidP="008E7F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8E7F26" w:rsidRPr="008E7F26" w:rsidRDefault="008E7F26" w:rsidP="008E7F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E7F26">
        <w:rPr>
          <w:rFonts w:ascii="Times New Roman" w:eastAsia="Calibri" w:hAnsi="Times New Roman" w:cs="Times New Roman"/>
          <w:b/>
          <w:sz w:val="28"/>
          <w:szCs w:val="28"/>
        </w:rPr>
        <w:t>Календарный учебный график на летний озд</w:t>
      </w:r>
      <w:r w:rsidR="00B42BDC">
        <w:rPr>
          <w:rFonts w:ascii="Times New Roman" w:eastAsia="Calibri" w:hAnsi="Times New Roman" w:cs="Times New Roman"/>
          <w:b/>
          <w:sz w:val="28"/>
          <w:szCs w:val="28"/>
        </w:rPr>
        <w:t>оровительный период с 01.06.2023</w:t>
      </w:r>
      <w:r w:rsidR="008A4B52">
        <w:rPr>
          <w:rFonts w:ascii="Times New Roman" w:eastAsia="Calibri" w:hAnsi="Times New Roman" w:cs="Times New Roman"/>
          <w:b/>
          <w:sz w:val="28"/>
          <w:szCs w:val="28"/>
        </w:rPr>
        <w:t xml:space="preserve">г. по </w:t>
      </w:r>
      <w:r w:rsidR="00B42BDC">
        <w:rPr>
          <w:rFonts w:ascii="Times New Roman" w:eastAsia="Calibri" w:hAnsi="Times New Roman" w:cs="Times New Roman"/>
          <w:b/>
          <w:sz w:val="28"/>
          <w:szCs w:val="28"/>
        </w:rPr>
        <w:t>31.08.2023</w:t>
      </w:r>
      <w:r w:rsidRPr="008E7F26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8E7F26" w:rsidRPr="008E7F26" w:rsidRDefault="008E7F26" w:rsidP="008E7F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8E7F26" w:rsidRPr="008E7F26" w:rsidRDefault="008E7F26" w:rsidP="008E7F26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1. 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ab/>
        <w:t>Режим дня восп</w:t>
      </w:r>
      <w:r w:rsidR="00E32F85">
        <w:rPr>
          <w:rFonts w:ascii="Times New Roman" w:eastAsia="Calibri" w:hAnsi="Times New Roman" w:cs="Times New Roman"/>
          <w:b/>
          <w:i/>
          <w:sz w:val="24"/>
          <w:szCs w:val="24"/>
        </w:rPr>
        <w:t>итанников на период с 1июня 2024</w:t>
      </w:r>
      <w:r w:rsidR="00BD04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г.  по 31 августа 202</w:t>
      </w:r>
      <w:r w:rsidR="00E32F85">
        <w:rPr>
          <w:rFonts w:ascii="Times New Roman" w:eastAsia="Calibri" w:hAnsi="Times New Roman" w:cs="Times New Roman"/>
          <w:b/>
          <w:i/>
          <w:sz w:val="24"/>
          <w:szCs w:val="24"/>
        </w:rPr>
        <w:t>4</w:t>
      </w:r>
      <w:r w:rsidR="00BD04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г.</w:t>
      </w:r>
      <w:r w:rsidR="00BD04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(тёплый период)</w:t>
      </w: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sz w:val="24"/>
          <w:szCs w:val="24"/>
        </w:rPr>
        <w:t xml:space="preserve">1 младшая группа </w:t>
      </w:r>
    </w:p>
    <w:tbl>
      <w:tblPr>
        <w:tblpPr w:leftFromText="180" w:rightFromText="180" w:vertAnchor="text" w:horzAnchor="margin" w:tblpY="22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935"/>
        <w:gridCol w:w="2679"/>
      </w:tblGrid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6.00 – 8.00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6C34BE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 – 8.25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Подготовка к занятиям, к прогулке,  игры.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6C34BE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8.25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F15E4A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бразовательная</w:t>
            </w:r>
            <w:proofErr w:type="spellEnd"/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деятельность (по подгруппам) (включая перерывы по 10 минут).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9.30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11.00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11.00 – 11.30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11.30 – 11.55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11.55 – 15.00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15.15 – 15.25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Занятия, совместная и самостоятельная деятельность, игры, индивидуальная работа.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15.25 – 16.00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="00BD04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 Уход домой.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16.00– 18.00</w:t>
            </w:r>
          </w:p>
        </w:tc>
      </w:tr>
    </w:tbl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sz w:val="24"/>
          <w:szCs w:val="24"/>
        </w:rPr>
        <w:t>2 младшая группа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935"/>
        <w:gridCol w:w="2679"/>
      </w:tblGrid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Приём, осмотр, самостоятельная игровая деятельность, игры, труд, наблюдения, утренняя гимнастика </w:t>
            </w:r>
            <w:proofErr w:type="gramStart"/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прогулка – 30 мин.)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9C15A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6.00 – 8.1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9C15A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 – 8.3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9C15AB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AB" w:rsidRPr="008E7F26" w:rsidRDefault="009C15A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Утренний круг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AB" w:rsidRPr="008E7F26" w:rsidRDefault="009C15AB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8.35 -  8.45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занятиям, игры.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8.45 – 9.00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F15E4A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бразовательная</w:t>
            </w:r>
            <w:proofErr w:type="spellEnd"/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деятельность (включая перерывы по 10 минут).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9.40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="00BD04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F02D68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tt-RU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9.40 – 11.</w:t>
            </w:r>
            <w:r w:rsidR="00F02D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F02D68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 – 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12.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F02D68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 – 15.00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15.15 – 15.25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и самостоятельная деятельность, игры, индивидуальная работа.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15.25 – 16.00</w:t>
            </w:r>
          </w:p>
        </w:tc>
      </w:tr>
      <w:tr w:rsidR="0025661F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16.00-16.10</w:t>
            </w:r>
          </w:p>
        </w:tc>
      </w:tr>
      <w:tr w:rsidR="008E7F26" w:rsidRPr="008E7F26" w:rsidTr="00EB3CB0">
        <w:trPr>
          <w:trHeight w:val="20"/>
        </w:trPr>
        <w:tc>
          <w:tcPr>
            <w:tcW w:w="41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="00BD04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 Уход домой.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25661F" w:rsidP="008E7F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 – 18.00</w:t>
            </w:r>
          </w:p>
        </w:tc>
      </w:tr>
    </w:tbl>
    <w:p w:rsidR="00806CF6" w:rsidRDefault="00806CF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7F26" w:rsidRPr="008E7F26" w:rsidRDefault="008E7F26" w:rsidP="008E7F2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sz w:val="24"/>
          <w:szCs w:val="24"/>
        </w:rPr>
        <w:t>Старшие дошкольные группы</w:t>
      </w:r>
    </w:p>
    <w:tbl>
      <w:tblPr>
        <w:tblpPr w:leftFromText="180" w:rightFromText="180" w:vertAnchor="text" w:horzAnchor="margin" w:tblpY="89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60"/>
        <w:gridCol w:w="1924"/>
        <w:gridCol w:w="1925"/>
        <w:gridCol w:w="2205"/>
      </w:tblGrid>
      <w:tr w:rsidR="008E7F26" w:rsidRPr="008E7F26" w:rsidTr="00EB3CB0">
        <w:trPr>
          <w:trHeight w:val="340"/>
        </w:trPr>
        <w:tc>
          <w:tcPr>
            <w:tcW w:w="308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91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E7F26" w:rsidRPr="008E7F26" w:rsidTr="00EB3CB0">
        <w:trPr>
          <w:trHeight w:val="340"/>
        </w:trPr>
        <w:tc>
          <w:tcPr>
            <w:tcW w:w="308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старшая </w:t>
            </w: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группа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подготовительная </w:t>
            </w:r>
            <w:r w:rsidRPr="008E7F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группа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Приём, осмотр, самостоятельная игровая деятельность, игры, труд, наблюдения, утренняя </w:t>
            </w:r>
            <w:proofErr w:type="gramStart"/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</w:t>
            </w:r>
            <w:proofErr w:type="gramEnd"/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том числе прогулка – 30 мин.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6.00 – 8.1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6.00 – 8.2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6.00 – 8.20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8.15 – 8.3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5661F">
              <w:rPr>
                <w:rFonts w:ascii="Times New Roman" w:eastAsia="Calibri" w:hAnsi="Times New Roman" w:cs="Times New Roman"/>
                <w:sz w:val="24"/>
                <w:szCs w:val="24"/>
              </w:rPr>
              <w:t>.20 – 8.4</w:t>
            </w: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 – 8.4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занятиям, игры.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8.35 – 8.50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8.45 – 8.50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8.40 – 8.50</w:t>
            </w:r>
          </w:p>
        </w:tc>
      </w:tr>
      <w:tr w:rsidR="0025661F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Утренний круг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8.50 -9.00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8.50 - 9.00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8.50- 9.00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F15E4A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бразовательная</w:t>
            </w:r>
            <w:proofErr w:type="spellEnd"/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деятельность (включая перерывы по 10 минут).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9.50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10.00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9.00 – 10.10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9.50 – 11.30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10.00 – 11.45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10.10 – 12.00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11.30 – 12.05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11.45 – 12.10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12.00 – 12.20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12.05 – 12. 30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12.10 – 12.30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12.20– 12.40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12.30 – 15.00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12.30 – 15.00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9C15AB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12.40 – 15.10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9C15AB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 – 15.2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15.15 – 15.25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15.15 – 15.25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9C15AB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5 – 15.25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и самостоятельная деятельность, игры, индивидуальная работа.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15.25 – 16.00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15.25 – 16.00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F02D68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tt-RU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15.25 – 16.</w:t>
            </w:r>
            <w:r w:rsidR="00F02D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25661F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16.00- 16.10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16.00- 16.20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61F" w:rsidRPr="008E7F26" w:rsidRDefault="00F02D68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="0025661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E7F26" w:rsidRPr="008E7F26" w:rsidTr="00EB3CB0">
        <w:trPr>
          <w:trHeight w:val="20"/>
        </w:trPr>
        <w:tc>
          <w:tcPr>
            <w:tcW w:w="3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 Уход домой.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0– 18.00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25661F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16.2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0 – 18.00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F26" w:rsidRPr="008E7F26" w:rsidRDefault="00F02D68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  <w:r w:rsidR="008E7F26" w:rsidRPr="008E7F26">
              <w:rPr>
                <w:rFonts w:ascii="Times New Roman" w:eastAsia="Calibri" w:hAnsi="Times New Roman" w:cs="Times New Roman"/>
                <w:sz w:val="24"/>
                <w:szCs w:val="24"/>
              </w:rPr>
              <w:t>– 18.00</w:t>
            </w:r>
          </w:p>
        </w:tc>
      </w:tr>
    </w:tbl>
    <w:p w:rsidR="00E32F85" w:rsidRDefault="00E32F85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E7F26" w:rsidRPr="004131D1" w:rsidRDefault="008E7F26" w:rsidP="004131D1">
      <w:pPr>
        <w:pStyle w:val="af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131D1">
        <w:rPr>
          <w:rFonts w:ascii="Times New Roman" w:eastAsia="Calibri" w:hAnsi="Times New Roman" w:cs="Times New Roman"/>
          <w:b/>
          <w:i/>
          <w:sz w:val="24"/>
          <w:szCs w:val="24"/>
        </w:rPr>
        <w:t>Количество и продолжительность занятий в летний оздоровительный период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83"/>
        <w:gridCol w:w="2138"/>
        <w:gridCol w:w="2126"/>
        <w:gridCol w:w="462"/>
        <w:gridCol w:w="1661"/>
        <w:gridCol w:w="853"/>
        <w:gridCol w:w="856"/>
        <w:gridCol w:w="856"/>
        <w:gridCol w:w="856"/>
        <w:gridCol w:w="856"/>
        <w:gridCol w:w="856"/>
        <w:gridCol w:w="853"/>
        <w:gridCol w:w="856"/>
        <w:gridCol w:w="856"/>
        <w:gridCol w:w="846"/>
      </w:tblGrid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Группы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361" w:type="pct"/>
            <w:gridSpan w:val="3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736" w:type="pct"/>
            <w:gridSpan w:val="10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7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48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48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47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4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пол.</w:t>
            </w: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5D78D8" w:rsidP="00D806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№2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Первая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младшая группа</w:t>
            </w:r>
          </w:p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 2 до 3 лет</w:t>
            </w: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№3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Вторая 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младшая группа</w:t>
            </w:r>
          </w:p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 3 до 4 лет</w:t>
            </w: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1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68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77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№4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5D78D8" w:rsidP="005D78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редняя  группа</w:t>
            </w:r>
          </w:p>
          <w:p w:rsidR="008E7F26" w:rsidRPr="008E7F26" w:rsidRDefault="008E7F26" w:rsidP="005D78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4 до5 лет</w:t>
            </w:r>
          </w:p>
          <w:p w:rsidR="008E7F26" w:rsidRPr="008E7F26" w:rsidRDefault="008E7F26" w:rsidP="005D78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61" w:type="pct"/>
            <w:gridSpan w:val="3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32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9" w:type="pct"/>
            <w:gridSpan w:val="2"/>
            <w:vMerge/>
            <w:shd w:val="clear" w:color="auto" w:fill="FFFFFF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8E7F26" w:rsidRPr="008E7F26" w:rsidTr="00EB3CB0">
        <w:trPr>
          <w:trHeight w:val="345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61" w:type="pct"/>
            <w:gridSpan w:val="3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DBE5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D80611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5D78D8" w:rsidP="00BD04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№5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таршая   группа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5 до 6 лет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познавательно-речевой</w:t>
            </w: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D80611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9" w:type="pct"/>
            <w:gridSpan w:val="2"/>
            <w:vMerge w:val="restar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</w:t>
            </w: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эстетический</w:t>
            </w:r>
          </w:p>
        </w:tc>
        <w:tc>
          <w:tcPr>
            <w:tcW w:w="532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ИЗО</w:t>
            </w: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8E7F26" w:rsidRPr="008E7F26" w:rsidTr="00D80611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29" w:type="pct"/>
            <w:gridSpan w:val="2"/>
            <w:vMerge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8E7F26" w:rsidRPr="008E7F26" w:rsidTr="00D80611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61" w:type="pct"/>
            <w:gridSpan w:val="3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71" w:type="pct"/>
            <w:shd w:val="clear" w:color="auto" w:fill="FFFFFF" w:themeFill="background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№6</w:t>
            </w:r>
          </w:p>
        </w:tc>
        <w:tc>
          <w:tcPr>
            <w:tcW w:w="68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Подготовительная   группа 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6 до 7 лет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1" w:type="pct"/>
            <w:vMerge w:val="restar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680" w:type="pct"/>
            <w:gridSpan w:val="2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17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1" w:type="pct"/>
            <w:vMerge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8E7F26" w:rsidRPr="008E7F26" w:rsidTr="00EB3CB0">
        <w:trPr>
          <w:trHeight w:val="20"/>
        </w:trPr>
        <w:tc>
          <w:tcPr>
            <w:tcW w:w="219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8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3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4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71" w:type="pct"/>
            <w:shd w:val="clear" w:color="auto" w:fill="C6D9F1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</w:rPr>
      </w:pPr>
    </w:p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3. Периодичность проведения вечеров-досугов, развлечений по направлениям образовательного процесса, их  продолжительность по возрастным группам в летний оздоровительный период.</w:t>
      </w:r>
    </w:p>
    <w:tbl>
      <w:tblPr>
        <w:tblW w:w="50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31"/>
        <w:gridCol w:w="1961"/>
        <w:gridCol w:w="3770"/>
        <w:gridCol w:w="2680"/>
        <w:gridCol w:w="2845"/>
        <w:gridCol w:w="2030"/>
      </w:tblGrid>
      <w:tr w:rsidR="008E7F26" w:rsidRPr="008E7F26" w:rsidTr="004131D1">
        <w:trPr>
          <w:trHeight w:val="20"/>
        </w:trPr>
        <w:tc>
          <w:tcPr>
            <w:tcW w:w="746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Группы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835" w:type="pct"/>
            <w:gridSpan w:val="2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Направления образовательного процесса</w:t>
            </w:r>
          </w:p>
        </w:tc>
        <w:tc>
          <w:tcPr>
            <w:tcW w:w="2419" w:type="pct"/>
            <w:gridSpan w:val="3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Количество вечеров досугов, развлечений / 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продолжительность вечеров досугов, развлечений</w:t>
            </w:r>
          </w:p>
        </w:tc>
      </w:tr>
      <w:tr w:rsidR="008E7F26" w:rsidRPr="008E7F26" w:rsidTr="004131D1">
        <w:trPr>
          <w:trHeight w:val="20"/>
        </w:trPr>
        <w:tc>
          <w:tcPr>
            <w:tcW w:w="746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5" w:type="pct"/>
            <w:gridSpan w:val="2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91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июль</w:t>
            </w:r>
          </w:p>
        </w:tc>
        <w:tc>
          <w:tcPr>
            <w:tcW w:w="6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август</w:t>
            </w:r>
          </w:p>
        </w:tc>
      </w:tr>
      <w:tr w:rsidR="008E7F26" w:rsidRPr="008E7F26" w:rsidTr="004131D1">
        <w:trPr>
          <w:trHeight w:val="20"/>
        </w:trPr>
        <w:tc>
          <w:tcPr>
            <w:tcW w:w="746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Первая 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младшая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2 до 3 лет</w:t>
            </w:r>
          </w:p>
        </w:tc>
        <w:tc>
          <w:tcPr>
            <w:tcW w:w="183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85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91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6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4131D1">
        <w:trPr>
          <w:trHeight w:val="20"/>
        </w:trPr>
        <w:tc>
          <w:tcPr>
            <w:tcW w:w="746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1207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85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91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6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4131D1">
        <w:trPr>
          <w:trHeight w:val="281"/>
        </w:trPr>
        <w:tc>
          <w:tcPr>
            <w:tcW w:w="746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7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85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91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6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  <w:tr w:rsidR="008E7F26" w:rsidRPr="008E7F26" w:rsidTr="004131D1">
        <w:trPr>
          <w:trHeight w:val="20"/>
        </w:trPr>
        <w:tc>
          <w:tcPr>
            <w:tcW w:w="746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3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85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911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  <w:tc>
          <w:tcPr>
            <w:tcW w:w="65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1/15</w:t>
            </w:r>
          </w:p>
        </w:tc>
      </w:tr>
    </w:tbl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vanish/>
          <w:sz w:val="20"/>
          <w:szCs w:val="20"/>
        </w:rPr>
      </w:pPr>
    </w:p>
    <w:tbl>
      <w:tblPr>
        <w:tblpPr w:leftFromText="180" w:rightFromText="180" w:vertAnchor="text" w:horzAnchor="margin" w:tblpY="19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14"/>
        <w:gridCol w:w="1952"/>
        <w:gridCol w:w="3747"/>
        <w:gridCol w:w="2726"/>
        <w:gridCol w:w="2836"/>
        <w:gridCol w:w="2039"/>
      </w:tblGrid>
      <w:tr w:rsidR="008E7F26" w:rsidRPr="008E7F26" w:rsidTr="004131D1">
        <w:trPr>
          <w:trHeight w:val="20"/>
        </w:trPr>
        <w:tc>
          <w:tcPr>
            <w:tcW w:w="741" w:type="pct"/>
            <w:vMerge w:val="restart"/>
            <w:shd w:val="clear" w:color="auto" w:fill="auto"/>
          </w:tcPr>
          <w:p w:rsidR="008E7F26" w:rsidRPr="008E7F26" w:rsidRDefault="005D78D8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Вторая м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ладшая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3 до 4 лет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2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2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Средняя  группа</w:t>
            </w:r>
          </w:p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4 до5 лет</w:t>
            </w: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97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1/20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 w:val="restart"/>
            <w:shd w:val="clear" w:color="auto" w:fill="auto"/>
          </w:tcPr>
          <w:p w:rsidR="008E7F26" w:rsidRPr="008E7F26" w:rsidRDefault="008E7F26" w:rsidP="00D8061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Старшая группа</w:t>
            </w:r>
          </w:p>
          <w:p w:rsidR="008E7F26" w:rsidRPr="008E7F26" w:rsidRDefault="008E7F26" w:rsidP="00D8061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от 5 до 6 лет</w:t>
            </w: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D8061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D8061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D8061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 w:val="restart"/>
            <w:shd w:val="clear" w:color="auto" w:fill="auto"/>
          </w:tcPr>
          <w:p w:rsidR="008E7F26" w:rsidRPr="008E7F26" w:rsidRDefault="008E7F26" w:rsidP="00D8061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Подготовительная группа</w:t>
            </w:r>
          </w:p>
          <w:p w:rsidR="008E7F26" w:rsidRPr="008E7F26" w:rsidRDefault="005D78D8" w:rsidP="00D8061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 6 до 7 лет</w:t>
            </w: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vMerge w:val="restar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  <w:tr w:rsidR="008E7F26" w:rsidRPr="008E7F26" w:rsidTr="004131D1">
        <w:trPr>
          <w:trHeight w:val="20"/>
        </w:trPr>
        <w:tc>
          <w:tcPr>
            <w:tcW w:w="741" w:type="pct"/>
            <w:vMerge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25" w:type="pct"/>
            <w:gridSpan w:val="2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87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908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  <w:tc>
          <w:tcPr>
            <w:tcW w:w="653" w:type="pct"/>
            <w:shd w:val="clear" w:color="auto" w:fill="auto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1/30</w:t>
            </w:r>
          </w:p>
        </w:tc>
      </w:tr>
    </w:tbl>
    <w:p w:rsidR="008E7F26" w:rsidRPr="008E7F26" w:rsidRDefault="008E7F26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16"/>
          <w:szCs w:val="16"/>
        </w:rPr>
      </w:pPr>
    </w:p>
    <w:p w:rsidR="008E7F26" w:rsidRPr="008E7F26" w:rsidRDefault="005D78D8" w:rsidP="008E7F2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4.</w:t>
      </w:r>
      <w:r w:rsidR="008E7F26" w:rsidRPr="008E7F26">
        <w:rPr>
          <w:rFonts w:ascii="Times New Roman" w:eastAsia="Calibri" w:hAnsi="Times New Roman" w:cs="Times New Roman"/>
          <w:b/>
          <w:i/>
          <w:sz w:val="24"/>
          <w:szCs w:val="24"/>
        </w:rPr>
        <w:t>Праздники, сроки их проведения, продолжительность по возрастным группам в летний оздоровительный период</w:t>
      </w:r>
    </w:p>
    <w:tbl>
      <w:tblPr>
        <w:tblpPr w:leftFromText="180" w:rightFromText="180" w:vertAnchor="text" w:horzAnchor="margin" w:tblpY="114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02"/>
        <w:gridCol w:w="3543"/>
        <w:gridCol w:w="3828"/>
        <w:gridCol w:w="3685"/>
        <w:gridCol w:w="33"/>
        <w:gridCol w:w="1668"/>
      </w:tblGrid>
      <w:tr w:rsidR="008E7F26" w:rsidRPr="008E7F26" w:rsidTr="004131D1">
        <w:trPr>
          <w:cantSplit/>
          <w:trHeight w:val="20"/>
        </w:trPr>
        <w:tc>
          <w:tcPr>
            <w:tcW w:w="2802" w:type="dxa"/>
            <w:vMerge w:val="restart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Группы </w:t>
            </w:r>
          </w:p>
        </w:tc>
        <w:tc>
          <w:tcPr>
            <w:tcW w:w="11089" w:type="dxa"/>
            <w:gridSpan w:val="4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Тематика праздников / сроки проведения/ продолжительность по возрастным группам </w:t>
            </w:r>
          </w:p>
        </w:tc>
        <w:tc>
          <w:tcPr>
            <w:tcW w:w="1668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Продолжительность</w:t>
            </w:r>
          </w:p>
        </w:tc>
      </w:tr>
      <w:tr w:rsidR="008E7F26" w:rsidRPr="008E7F26" w:rsidTr="004131D1">
        <w:trPr>
          <w:cantSplit/>
          <w:trHeight w:val="20"/>
        </w:trPr>
        <w:tc>
          <w:tcPr>
            <w:tcW w:w="2802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543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июнь</w:t>
            </w:r>
          </w:p>
        </w:tc>
        <w:tc>
          <w:tcPr>
            <w:tcW w:w="3828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июль</w:t>
            </w:r>
          </w:p>
        </w:tc>
        <w:tc>
          <w:tcPr>
            <w:tcW w:w="3685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август</w:t>
            </w:r>
          </w:p>
        </w:tc>
        <w:tc>
          <w:tcPr>
            <w:tcW w:w="1701" w:type="dxa"/>
            <w:gridSpan w:val="2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8E7F26" w:rsidRPr="008E7F26" w:rsidTr="004131D1">
        <w:trPr>
          <w:cantSplit/>
          <w:trHeight w:val="20"/>
        </w:trPr>
        <w:tc>
          <w:tcPr>
            <w:tcW w:w="2802" w:type="dxa"/>
            <w:vAlign w:val="center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 xml:space="preserve">Первая 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младшая группа</w:t>
            </w:r>
          </w:p>
        </w:tc>
        <w:tc>
          <w:tcPr>
            <w:tcW w:w="3543" w:type="dxa"/>
            <w:vMerge w:val="restart"/>
            <w:vAlign w:val="center"/>
          </w:tcPr>
          <w:p w:rsidR="008E7F26" w:rsidRPr="008E7F26" w:rsidRDefault="008E7F26" w:rsidP="008E7F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ab/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 защиты детей»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«Сабантуй»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  <w:vMerge w:val="restart"/>
            <w:vAlign w:val="center"/>
          </w:tcPr>
          <w:p w:rsidR="008E7F26" w:rsidRPr="008E7F26" w:rsidRDefault="008E7F26" w:rsidP="008E7F26">
            <w:pPr>
              <w:spacing w:after="0" w:line="240" w:lineRule="auto"/>
              <w:ind w:left="-23" w:right="-2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День семьи, любви и верности</w:t>
            </w:r>
          </w:p>
          <w:p w:rsidR="008E7F26" w:rsidRPr="008E7F26" w:rsidRDefault="008E7F26" w:rsidP="008E7F26">
            <w:pPr>
              <w:spacing w:after="0" w:line="240" w:lineRule="auto"/>
              <w:ind w:left="-23" w:right="-2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«Ромашковый день»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vMerge w:val="restart"/>
            <w:vAlign w:val="center"/>
          </w:tcPr>
          <w:p w:rsidR="004131D1" w:rsidRDefault="004131D1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 Нептуна»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«В гостях у </w:t>
            </w:r>
            <w:proofErr w:type="spellStart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Светофорика</w:t>
            </w:r>
            <w:proofErr w:type="spellEnd"/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»</w:t>
            </w:r>
          </w:p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20 мин.</w:t>
            </w:r>
          </w:p>
        </w:tc>
      </w:tr>
      <w:tr w:rsidR="008E7F26" w:rsidRPr="008E7F26" w:rsidTr="004131D1">
        <w:trPr>
          <w:cantSplit/>
          <w:trHeight w:val="20"/>
        </w:trPr>
        <w:tc>
          <w:tcPr>
            <w:tcW w:w="2802" w:type="dxa"/>
            <w:vAlign w:val="center"/>
          </w:tcPr>
          <w:p w:rsidR="008E7F26" w:rsidRPr="008E7F26" w:rsidRDefault="005D78D8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Вторая</w:t>
            </w:r>
            <w:r w:rsidR="008E7F26"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младшая группа</w:t>
            </w:r>
          </w:p>
        </w:tc>
        <w:tc>
          <w:tcPr>
            <w:tcW w:w="3543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25 мин.</w:t>
            </w:r>
          </w:p>
        </w:tc>
      </w:tr>
      <w:tr w:rsidR="008E7F26" w:rsidRPr="008E7F26" w:rsidTr="004131D1">
        <w:trPr>
          <w:cantSplit/>
          <w:trHeight w:val="20"/>
        </w:trPr>
        <w:tc>
          <w:tcPr>
            <w:tcW w:w="2802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Средняя группа</w:t>
            </w:r>
          </w:p>
        </w:tc>
        <w:tc>
          <w:tcPr>
            <w:tcW w:w="3543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 мин.</w:t>
            </w:r>
          </w:p>
        </w:tc>
      </w:tr>
      <w:tr w:rsidR="008E7F26" w:rsidRPr="008E7F26" w:rsidTr="004131D1">
        <w:trPr>
          <w:cantSplit/>
          <w:trHeight w:val="20"/>
        </w:trPr>
        <w:tc>
          <w:tcPr>
            <w:tcW w:w="2802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Старшая группа</w:t>
            </w:r>
          </w:p>
        </w:tc>
        <w:tc>
          <w:tcPr>
            <w:tcW w:w="3543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45 мин.</w:t>
            </w:r>
          </w:p>
        </w:tc>
      </w:tr>
      <w:tr w:rsidR="008E7F26" w:rsidRPr="008E7F26" w:rsidTr="004131D1">
        <w:trPr>
          <w:cantSplit/>
          <w:trHeight w:val="20"/>
        </w:trPr>
        <w:tc>
          <w:tcPr>
            <w:tcW w:w="2802" w:type="dxa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Подготовительная группа</w:t>
            </w:r>
          </w:p>
        </w:tc>
        <w:tc>
          <w:tcPr>
            <w:tcW w:w="3543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E7F26" w:rsidRPr="008E7F26" w:rsidRDefault="008E7F26" w:rsidP="008E7F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7F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45 мин</w:t>
            </w:r>
          </w:p>
        </w:tc>
      </w:tr>
    </w:tbl>
    <w:p w:rsidR="008E7F26" w:rsidRPr="008E7F26" w:rsidRDefault="008E7F26" w:rsidP="008E7F2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</w:rPr>
      </w:pPr>
    </w:p>
    <w:p w:rsidR="008E7F26" w:rsidRPr="008E7F26" w:rsidRDefault="008E7F26" w:rsidP="008E7F2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</w:rPr>
      </w:pPr>
    </w:p>
    <w:p w:rsidR="008E7F26" w:rsidRPr="008E7F26" w:rsidRDefault="008E7F26" w:rsidP="008E7F26">
      <w:pPr>
        <w:rPr>
          <w:rFonts w:ascii="Calibri" w:eastAsia="Calibri" w:hAnsi="Calibri" w:cs="Times New Roman"/>
        </w:rPr>
      </w:pPr>
    </w:p>
    <w:p w:rsidR="005655A1" w:rsidRDefault="005655A1"/>
    <w:sectPr w:rsidR="005655A1" w:rsidSect="00EB3CB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491" w:rsidRDefault="002D1491" w:rsidP="00565182">
      <w:pPr>
        <w:spacing w:after="0" w:line="240" w:lineRule="auto"/>
      </w:pPr>
      <w:r>
        <w:separator/>
      </w:r>
    </w:p>
  </w:endnote>
  <w:endnote w:type="continuationSeparator" w:id="0">
    <w:p w:rsidR="002D1491" w:rsidRDefault="002D1491" w:rsidP="00565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FAF" w:rsidRDefault="004C403D">
    <w:pPr>
      <w:pStyle w:val="ad"/>
      <w:jc w:val="right"/>
    </w:pPr>
    <w:fldSimple w:instr="PAGE   \* MERGEFORMAT">
      <w:r w:rsidR="00A17EBE">
        <w:rPr>
          <w:noProof/>
        </w:rPr>
        <w:t>2</w:t>
      </w:r>
    </w:fldSimple>
  </w:p>
  <w:p w:rsidR="00D82FAF" w:rsidRDefault="00D82FAF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491" w:rsidRDefault="002D1491" w:rsidP="00565182">
      <w:pPr>
        <w:spacing w:after="0" w:line="240" w:lineRule="auto"/>
      </w:pPr>
      <w:r>
        <w:separator/>
      </w:r>
    </w:p>
  </w:footnote>
  <w:footnote w:type="continuationSeparator" w:id="0">
    <w:p w:rsidR="002D1491" w:rsidRDefault="002D1491" w:rsidP="005651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22D98"/>
    <w:multiLevelType w:val="multilevel"/>
    <w:tmpl w:val="D16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7F28B1"/>
    <w:multiLevelType w:val="hybridMultilevel"/>
    <w:tmpl w:val="FD8C8E7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7814B1"/>
    <w:multiLevelType w:val="multilevel"/>
    <w:tmpl w:val="7E4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C448E3"/>
    <w:multiLevelType w:val="hybridMultilevel"/>
    <w:tmpl w:val="D0DC13FA"/>
    <w:lvl w:ilvl="0" w:tplc="08340D8A">
      <w:start w:val="1"/>
      <w:numFmt w:val="decimal"/>
      <w:lvlText w:val="%1."/>
      <w:lvlJc w:val="left"/>
      <w:pPr>
        <w:ind w:left="1065" w:hanging="705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7D4A"/>
    <w:rsid w:val="00065952"/>
    <w:rsid w:val="00066439"/>
    <w:rsid w:val="00096AC7"/>
    <w:rsid w:val="00100190"/>
    <w:rsid w:val="00171894"/>
    <w:rsid w:val="001950E0"/>
    <w:rsid w:val="001E43E6"/>
    <w:rsid w:val="002306D3"/>
    <w:rsid w:val="002438B9"/>
    <w:rsid w:val="0025661F"/>
    <w:rsid w:val="002A1437"/>
    <w:rsid w:val="002D1491"/>
    <w:rsid w:val="003432EA"/>
    <w:rsid w:val="00357083"/>
    <w:rsid w:val="003D6423"/>
    <w:rsid w:val="004131D1"/>
    <w:rsid w:val="0044472C"/>
    <w:rsid w:val="004A7D16"/>
    <w:rsid w:val="004C403D"/>
    <w:rsid w:val="004E5D67"/>
    <w:rsid w:val="00565182"/>
    <w:rsid w:val="005655A1"/>
    <w:rsid w:val="005D78D8"/>
    <w:rsid w:val="00635EC1"/>
    <w:rsid w:val="0065174F"/>
    <w:rsid w:val="00656E8A"/>
    <w:rsid w:val="00687540"/>
    <w:rsid w:val="006A7883"/>
    <w:rsid w:val="006A7E9A"/>
    <w:rsid w:val="006C34BE"/>
    <w:rsid w:val="00700587"/>
    <w:rsid w:val="007321B5"/>
    <w:rsid w:val="007427D4"/>
    <w:rsid w:val="00753F63"/>
    <w:rsid w:val="007B2305"/>
    <w:rsid w:val="00804D4D"/>
    <w:rsid w:val="00806CF6"/>
    <w:rsid w:val="00827D4A"/>
    <w:rsid w:val="008339B6"/>
    <w:rsid w:val="00854982"/>
    <w:rsid w:val="00893F1D"/>
    <w:rsid w:val="008A4B52"/>
    <w:rsid w:val="008E7F26"/>
    <w:rsid w:val="00950D0F"/>
    <w:rsid w:val="009C15AB"/>
    <w:rsid w:val="009C44D0"/>
    <w:rsid w:val="00A17EBE"/>
    <w:rsid w:val="00A21471"/>
    <w:rsid w:val="00A350CA"/>
    <w:rsid w:val="00A56C02"/>
    <w:rsid w:val="00AF46B3"/>
    <w:rsid w:val="00B23E1D"/>
    <w:rsid w:val="00B42BDC"/>
    <w:rsid w:val="00B443F7"/>
    <w:rsid w:val="00B85CA7"/>
    <w:rsid w:val="00BA1206"/>
    <w:rsid w:val="00BD045C"/>
    <w:rsid w:val="00BD70B4"/>
    <w:rsid w:val="00BE17B2"/>
    <w:rsid w:val="00CD6735"/>
    <w:rsid w:val="00CE072F"/>
    <w:rsid w:val="00D54600"/>
    <w:rsid w:val="00D80611"/>
    <w:rsid w:val="00D82FAF"/>
    <w:rsid w:val="00D92D96"/>
    <w:rsid w:val="00D97BED"/>
    <w:rsid w:val="00DA13DB"/>
    <w:rsid w:val="00E03D9C"/>
    <w:rsid w:val="00E32F85"/>
    <w:rsid w:val="00E4130E"/>
    <w:rsid w:val="00E76531"/>
    <w:rsid w:val="00EB3CB0"/>
    <w:rsid w:val="00F02D68"/>
    <w:rsid w:val="00F15E4A"/>
    <w:rsid w:val="00FA0A82"/>
    <w:rsid w:val="00FA4306"/>
    <w:rsid w:val="00FD3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182"/>
  </w:style>
  <w:style w:type="paragraph" w:styleId="1">
    <w:name w:val="heading 1"/>
    <w:basedOn w:val="a"/>
    <w:link w:val="10"/>
    <w:uiPriority w:val="99"/>
    <w:qFormat/>
    <w:rsid w:val="008E7F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8E7F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E7F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E7F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E7F26"/>
  </w:style>
  <w:style w:type="paragraph" w:styleId="a3">
    <w:name w:val="Normal (Web)"/>
    <w:basedOn w:val="a"/>
    <w:uiPriority w:val="99"/>
    <w:rsid w:val="008E7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">
    <w:name w:val="icon"/>
    <w:uiPriority w:val="99"/>
    <w:rsid w:val="008E7F26"/>
    <w:rPr>
      <w:rFonts w:cs="Times New Roman"/>
    </w:rPr>
  </w:style>
  <w:style w:type="character" w:styleId="a4">
    <w:name w:val="Hyperlink"/>
    <w:uiPriority w:val="99"/>
    <w:semiHidden/>
    <w:rsid w:val="008E7F26"/>
    <w:rPr>
      <w:rFonts w:cs="Times New Roman"/>
      <w:color w:val="0000FF"/>
      <w:u w:val="single"/>
    </w:rPr>
  </w:style>
  <w:style w:type="character" w:styleId="a5">
    <w:name w:val="Strong"/>
    <w:uiPriority w:val="99"/>
    <w:qFormat/>
    <w:rsid w:val="008E7F26"/>
    <w:rPr>
      <w:rFonts w:cs="Times New Roman"/>
      <w:b/>
      <w:bCs/>
    </w:rPr>
  </w:style>
  <w:style w:type="character" w:styleId="a6">
    <w:name w:val="Emphasis"/>
    <w:uiPriority w:val="99"/>
    <w:qFormat/>
    <w:rsid w:val="008E7F26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rsid w:val="008E7F2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E7F2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8E7F2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8E7F2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pb7fiwut">
    <w:name w:val="pb7fiwut"/>
    <w:uiPriority w:val="99"/>
    <w:rsid w:val="008E7F26"/>
    <w:rPr>
      <w:rFonts w:cs="Times New Roman"/>
    </w:rPr>
  </w:style>
  <w:style w:type="paragraph" w:styleId="a7">
    <w:name w:val="No Spacing"/>
    <w:uiPriority w:val="1"/>
    <w:qFormat/>
    <w:rsid w:val="008E7F26"/>
    <w:pPr>
      <w:spacing w:after="0" w:line="240" w:lineRule="auto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8E7F2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8E7F2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7F26"/>
    <w:rPr>
      <w:rFonts w:ascii="Tahoma" w:eastAsia="Calibri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8E7F26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c">
    <w:name w:val="Верхний колонтитул Знак"/>
    <w:basedOn w:val="a0"/>
    <w:link w:val="ab"/>
    <w:uiPriority w:val="99"/>
    <w:rsid w:val="008E7F26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8E7F26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e">
    <w:name w:val="Нижний колонтитул Знак"/>
    <w:basedOn w:val="a0"/>
    <w:link w:val="ad"/>
    <w:uiPriority w:val="99"/>
    <w:rsid w:val="008E7F26"/>
    <w:rPr>
      <w:rFonts w:ascii="Calibri" w:eastAsia="Calibri" w:hAnsi="Calibri" w:cs="Times New Roman"/>
    </w:rPr>
  </w:style>
  <w:style w:type="table" w:customStyle="1" w:styleId="12">
    <w:name w:val="Сетка таблицы1"/>
    <w:basedOn w:val="a1"/>
    <w:next w:val="a8"/>
    <w:uiPriority w:val="39"/>
    <w:rsid w:val="008E7F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5498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List Paragraph"/>
    <w:basedOn w:val="a"/>
    <w:uiPriority w:val="34"/>
    <w:qFormat/>
    <w:rsid w:val="00E32F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C29092-1585-4C49-8142-CEC0298DB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13</Pages>
  <Words>2657</Words>
  <Characters>15148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Пчелки</cp:lastModifiedBy>
  <cp:revision>13</cp:revision>
  <cp:lastPrinted>2023-09-05T06:51:00Z</cp:lastPrinted>
  <dcterms:created xsi:type="dcterms:W3CDTF">2022-08-26T10:44:00Z</dcterms:created>
  <dcterms:modified xsi:type="dcterms:W3CDTF">2023-09-07T10:41:00Z</dcterms:modified>
</cp:coreProperties>
</file>